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485" w:rsidRPr="00994485" w:rsidRDefault="00994485" w:rsidP="00D57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94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Открытый урок </w:t>
      </w:r>
    </w:p>
    <w:p w:rsidR="00994485" w:rsidRPr="00994485" w:rsidRDefault="00994485" w:rsidP="00D57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94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русскому языку в 4 классе</w:t>
      </w:r>
    </w:p>
    <w:p w:rsidR="00994485" w:rsidRDefault="00994485" w:rsidP="00D57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4485" w:rsidRPr="00994485" w:rsidRDefault="00994485" w:rsidP="00D57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  <w:r w:rsidRPr="0099448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Провела: Афонина Е.А</w:t>
      </w:r>
      <w:r w:rsidRPr="0099448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br/>
        <w:t>учитель начальных классов</w:t>
      </w:r>
    </w:p>
    <w:p w:rsidR="00994485" w:rsidRPr="00994485" w:rsidRDefault="00994485" w:rsidP="00D57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  <w:r w:rsidRPr="0099448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ГБОУ ООШ с. Четыровка</w:t>
      </w:r>
    </w:p>
    <w:p w:rsidR="00994485" w:rsidRDefault="00994485" w:rsidP="009944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7D5" w:rsidRPr="00C85475" w:rsidRDefault="001027D5" w:rsidP="00D57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3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</w:t>
      </w:r>
      <w:r w:rsidRPr="00C8547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Обобщение знаний о местоимении</w:t>
      </w:r>
    </w:p>
    <w:p w:rsidR="00881C19" w:rsidRPr="00513FDB" w:rsidRDefault="00881C19" w:rsidP="00513FD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513FDB">
        <w:rPr>
          <w:b/>
          <w:bCs/>
          <w:color w:val="000000"/>
          <w:u w:val="single"/>
        </w:rPr>
        <w:t>Цель:</w:t>
      </w:r>
      <w:r w:rsidRPr="00513FDB">
        <w:rPr>
          <w:color w:val="000000"/>
        </w:rPr>
        <w:t> обобщить и систематизировать знания детей по теме «Местоимение»</w:t>
      </w:r>
    </w:p>
    <w:p w:rsidR="00881C19" w:rsidRPr="00513FDB" w:rsidRDefault="00881C19" w:rsidP="00513FD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513FDB">
        <w:rPr>
          <w:b/>
          <w:bCs/>
          <w:color w:val="000000"/>
          <w:u w:val="single"/>
        </w:rPr>
        <w:t>Задачи:</w:t>
      </w:r>
    </w:p>
    <w:p w:rsidR="00881C19" w:rsidRPr="00513FDB" w:rsidRDefault="00881C19" w:rsidP="00513FD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513FDB">
        <w:rPr>
          <w:color w:val="000000"/>
        </w:rPr>
        <w:t>отработать навык точного употребления в речи местоимений;</w:t>
      </w:r>
    </w:p>
    <w:p w:rsidR="00881C19" w:rsidRPr="00513FDB" w:rsidRDefault="00881C19" w:rsidP="00513FD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513FDB">
        <w:rPr>
          <w:color w:val="000000"/>
        </w:rPr>
        <w:t>умение различать местоимения по лицам и определять падеж личных местоимений;</w:t>
      </w:r>
    </w:p>
    <w:p w:rsidR="00FB46F2" w:rsidRPr="00994485" w:rsidRDefault="00144A61" w:rsidP="009944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513FDB">
        <w:rPr>
          <w:color w:val="000000"/>
        </w:rPr>
        <w:t>отрабатывать н</w:t>
      </w:r>
      <w:r w:rsidR="00881C19" w:rsidRPr="00513FDB">
        <w:rPr>
          <w:color w:val="000000"/>
        </w:rPr>
        <w:t>авык разделительного написания местоимений с предлогами;</w:t>
      </w:r>
    </w:p>
    <w:p w:rsidR="00881C19" w:rsidRPr="00513FDB" w:rsidRDefault="00881C19" w:rsidP="00513FD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513FDB">
        <w:rPr>
          <w:b/>
          <w:bCs/>
          <w:color w:val="000000"/>
        </w:rPr>
        <w:t>Планируемые предметные результаты:</w:t>
      </w:r>
    </w:p>
    <w:p w:rsidR="00881C19" w:rsidRPr="00513FDB" w:rsidRDefault="00144A61" w:rsidP="00513FD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513FDB">
        <w:rPr>
          <w:color w:val="000000"/>
        </w:rPr>
        <w:t>с</w:t>
      </w:r>
      <w:r w:rsidR="00881C19" w:rsidRPr="00513FDB">
        <w:rPr>
          <w:color w:val="000000"/>
        </w:rPr>
        <w:t>оздать условия для развития у учащихся определять местоимения</w:t>
      </w:r>
      <w:r w:rsidRPr="00513FDB">
        <w:rPr>
          <w:color w:val="000000"/>
        </w:rPr>
        <w:t>;</w:t>
      </w:r>
    </w:p>
    <w:p w:rsidR="00881C19" w:rsidRPr="00513FDB" w:rsidRDefault="00144A61" w:rsidP="00513FD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513FDB">
        <w:rPr>
          <w:color w:val="000000"/>
        </w:rPr>
        <w:t>в</w:t>
      </w:r>
      <w:r w:rsidR="00881C19" w:rsidRPr="00513FDB">
        <w:rPr>
          <w:color w:val="000000"/>
        </w:rPr>
        <w:t>ыяснить как пишутся местоимения с предлогами</w:t>
      </w:r>
      <w:r w:rsidRPr="00513FDB">
        <w:rPr>
          <w:color w:val="000000"/>
        </w:rPr>
        <w:t>;</w:t>
      </w:r>
    </w:p>
    <w:p w:rsidR="00881C19" w:rsidRPr="00513FDB" w:rsidRDefault="00881C19" w:rsidP="00513FD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513FDB">
        <w:rPr>
          <w:b/>
          <w:bCs/>
          <w:color w:val="000000"/>
        </w:rPr>
        <w:t>Метапредметные УУД</w:t>
      </w:r>
    </w:p>
    <w:p w:rsidR="00881C19" w:rsidRPr="00513FDB" w:rsidRDefault="00881C19" w:rsidP="00513FD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u w:val="single"/>
        </w:rPr>
      </w:pPr>
      <w:r w:rsidRPr="00513FDB">
        <w:rPr>
          <w:color w:val="000000"/>
          <w:u w:val="single"/>
        </w:rPr>
        <w:t>Регулятивные:</w:t>
      </w:r>
    </w:p>
    <w:p w:rsidR="00881C19" w:rsidRPr="00513FDB" w:rsidRDefault="00144A61" w:rsidP="00513FD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513FDB">
        <w:rPr>
          <w:color w:val="000000"/>
        </w:rPr>
        <w:t>у</w:t>
      </w:r>
      <w:r w:rsidR="00881C19" w:rsidRPr="00513FDB">
        <w:rPr>
          <w:color w:val="000000"/>
        </w:rPr>
        <w:t>мение определять и формулировать цель урока</w:t>
      </w:r>
      <w:r w:rsidRPr="00513FDB">
        <w:rPr>
          <w:color w:val="000000"/>
        </w:rPr>
        <w:t>;</w:t>
      </w:r>
    </w:p>
    <w:p w:rsidR="00881C19" w:rsidRPr="00513FDB" w:rsidRDefault="00144A61" w:rsidP="00513FD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513FDB">
        <w:rPr>
          <w:color w:val="000000"/>
        </w:rPr>
        <w:t>п</w:t>
      </w:r>
      <w:r w:rsidR="00881C19" w:rsidRPr="00513FDB">
        <w:rPr>
          <w:color w:val="000000"/>
        </w:rPr>
        <w:t>ланировать свои действия для достижения поставленной цели</w:t>
      </w:r>
      <w:r w:rsidRPr="00513FDB">
        <w:rPr>
          <w:color w:val="000000"/>
        </w:rPr>
        <w:t>;</w:t>
      </w:r>
    </w:p>
    <w:p w:rsidR="00881C19" w:rsidRPr="00513FDB" w:rsidRDefault="00144A61" w:rsidP="00513FD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513FDB">
        <w:rPr>
          <w:color w:val="000000"/>
        </w:rPr>
        <w:t xml:space="preserve">уметь работать </w:t>
      </w:r>
      <w:r w:rsidR="00881C19" w:rsidRPr="00513FDB">
        <w:rPr>
          <w:color w:val="000000"/>
        </w:rPr>
        <w:t xml:space="preserve"> по плану</w:t>
      </w:r>
      <w:r w:rsidRPr="00513FDB">
        <w:rPr>
          <w:color w:val="000000"/>
        </w:rPr>
        <w:t>.</w:t>
      </w:r>
    </w:p>
    <w:p w:rsidR="00881C19" w:rsidRPr="00513FDB" w:rsidRDefault="00881C19" w:rsidP="00513FD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u w:val="single"/>
        </w:rPr>
      </w:pPr>
      <w:r w:rsidRPr="00513FDB">
        <w:rPr>
          <w:color w:val="000000"/>
          <w:u w:val="single"/>
        </w:rPr>
        <w:t>Коммуникативные:</w:t>
      </w:r>
    </w:p>
    <w:p w:rsidR="00881C19" w:rsidRPr="00513FDB" w:rsidRDefault="00144A61" w:rsidP="00513FD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513FDB">
        <w:rPr>
          <w:color w:val="000000"/>
        </w:rPr>
        <w:t>у</w:t>
      </w:r>
      <w:r w:rsidR="00881C19" w:rsidRPr="00513FDB">
        <w:rPr>
          <w:color w:val="000000"/>
        </w:rPr>
        <w:t>мение формулировать свои мысли в устной и письменной речи</w:t>
      </w:r>
      <w:r w:rsidRPr="00513FDB">
        <w:rPr>
          <w:color w:val="000000"/>
        </w:rPr>
        <w:t>;</w:t>
      </w:r>
    </w:p>
    <w:p w:rsidR="00881C19" w:rsidRPr="00513FDB" w:rsidRDefault="00144A61" w:rsidP="00513FD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513FDB">
        <w:rPr>
          <w:color w:val="000000"/>
        </w:rPr>
        <w:t>в</w:t>
      </w:r>
      <w:r w:rsidR="00881C19" w:rsidRPr="00513FDB">
        <w:rPr>
          <w:color w:val="000000"/>
        </w:rPr>
        <w:t>ысказывать и обосновывать свою точку зрения</w:t>
      </w:r>
      <w:r w:rsidRPr="00513FDB">
        <w:rPr>
          <w:color w:val="000000"/>
        </w:rPr>
        <w:t>;</w:t>
      </w:r>
    </w:p>
    <w:p w:rsidR="00881C19" w:rsidRPr="00513FDB" w:rsidRDefault="00144A61" w:rsidP="00513FD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513FDB">
        <w:rPr>
          <w:color w:val="000000"/>
        </w:rPr>
        <w:t>с</w:t>
      </w:r>
      <w:r w:rsidR="00881C19" w:rsidRPr="00513FDB">
        <w:rPr>
          <w:color w:val="000000"/>
        </w:rPr>
        <w:t>лушать собеседника, вести диалог</w:t>
      </w:r>
      <w:r w:rsidRPr="00513FDB">
        <w:rPr>
          <w:color w:val="000000"/>
        </w:rPr>
        <w:t>;</w:t>
      </w:r>
    </w:p>
    <w:p w:rsidR="00881C19" w:rsidRPr="00513FDB" w:rsidRDefault="00144A61" w:rsidP="00513FD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513FDB">
        <w:rPr>
          <w:color w:val="000000"/>
        </w:rPr>
        <w:t>д</w:t>
      </w:r>
      <w:r w:rsidR="00881C19" w:rsidRPr="00513FDB">
        <w:rPr>
          <w:color w:val="000000"/>
        </w:rPr>
        <w:t>оговариваться о правилах поведения в группе</w:t>
      </w:r>
      <w:r w:rsidRPr="00513FDB">
        <w:rPr>
          <w:color w:val="000000"/>
        </w:rPr>
        <w:t>.</w:t>
      </w:r>
    </w:p>
    <w:p w:rsidR="00881C19" w:rsidRPr="00513FDB" w:rsidRDefault="00881C19" w:rsidP="00513FD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u w:val="single"/>
        </w:rPr>
      </w:pPr>
      <w:r w:rsidRPr="00513FDB">
        <w:rPr>
          <w:color w:val="000000"/>
          <w:u w:val="single"/>
        </w:rPr>
        <w:t>Познавательные:</w:t>
      </w:r>
    </w:p>
    <w:p w:rsidR="00881C19" w:rsidRPr="00513FDB" w:rsidRDefault="00144A61" w:rsidP="00513FD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513FDB">
        <w:rPr>
          <w:color w:val="000000"/>
        </w:rPr>
        <w:t>о</w:t>
      </w:r>
      <w:r w:rsidR="00881C19" w:rsidRPr="00513FDB">
        <w:rPr>
          <w:color w:val="000000"/>
        </w:rPr>
        <w:t>риентироваться в своей системе знаний</w:t>
      </w:r>
      <w:r w:rsidRPr="00513FDB">
        <w:rPr>
          <w:color w:val="000000"/>
        </w:rPr>
        <w:t>;</w:t>
      </w:r>
    </w:p>
    <w:p w:rsidR="00881C19" w:rsidRPr="00513FDB" w:rsidRDefault="00144A61" w:rsidP="00513FD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513FDB">
        <w:rPr>
          <w:color w:val="000000"/>
        </w:rPr>
        <w:t>н</w:t>
      </w:r>
      <w:r w:rsidR="00881C19" w:rsidRPr="00513FDB">
        <w:rPr>
          <w:color w:val="000000"/>
        </w:rPr>
        <w:t>аходить ответы на вопросы использу</w:t>
      </w:r>
      <w:r w:rsidRPr="00513FDB">
        <w:rPr>
          <w:color w:val="000000"/>
        </w:rPr>
        <w:t>я учебник, словари;</w:t>
      </w:r>
    </w:p>
    <w:p w:rsidR="00881C19" w:rsidRPr="00513FDB" w:rsidRDefault="00144A61" w:rsidP="00513FD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513FDB">
        <w:rPr>
          <w:color w:val="000000"/>
        </w:rPr>
        <w:t>и</w:t>
      </w:r>
      <w:r w:rsidR="00881C19" w:rsidRPr="00513FDB">
        <w:rPr>
          <w:color w:val="000000"/>
        </w:rPr>
        <w:t>спользовать речевые средства для решения познавательных задач</w:t>
      </w:r>
      <w:r w:rsidRPr="00513FDB">
        <w:rPr>
          <w:color w:val="000000"/>
        </w:rPr>
        <w:t>.</w:t>
      </w:r>
    </w:p>
    <w:p w:rsidR="00881C19" w:rsidRPr="00513FDB" w:rsidRDefault="00881C19" w:rsidP="00513FD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513FDB">
        <w:rPr>
          <w:b/>
          <w:bCs/>
          <w:color w:val="000000"/>
        </w:rPr>
        <w:t>Личностные результаты:</w:t>
      </w:r>
    </w:p>
    <w:p w:rsidR="00881C19" w:rsidRPr="00513FDB" w:rsidRDefault="00144A61" w:rsidP="00513FD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513FDB">
        <w:rPr>
          <w:color w:val="000000"/>
        </w:rPr>
        <w:t>с</w:t>
      </w:r>
      <w:r w:rsidR="00881C19" w:rsidRPr="00513FDB">
        <w:rPr>
          <w:color w:val="000000"/>
        </w:rPr>
        <w:t>пособность к самооценке</w:t>
      </w:r>
      <w:r w:rsidRPr="00513FDB">
        <w:rPr>
          <w:color w:val="000000"/>
        </w:rPr>
        <w:t>;</w:t>
      </w:r>
    </w:p>
    <w:p w:rsidR="00881C19" w:rsidRPr="00513FDB" w:rsidRDefault="00144A61" w:rsidP="00513FD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513FDB">
        <w:rPr>
          <w:color w:val="000000"/>
        </w:rPr>
        <w:t>с</w:t>
      </w:r>
      <w:r w:rsidR="00881C19" w:rsidRPr="00513FDB">
        <w:rPr>
          <w:color w:val="000000"/>
        </w:rPr>
        <w:t>пособность к саморазвитию</w:t>
      </w:r>
    </w:p>
    <w:p w:rsidR="00881C19" w:rsidRPr="00513FDB" w:rsidRDefault="00881C19" w:rsidP="00513FD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881C19" w:rsidRPr="00513FDB" w:rsidRDefault="00881C19" w:rsidP="00C8547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513FDB">
        <w:rPr>
          <w:b/>
          <w:bCs/>
          <w:color w:val="000000"/>
        </w:rPr>
        <w:t>Педагогические технологии:</w:t>
      </w:r>
    </w:p>
    <w:p w:rsidR="00881C19" w:rsidRPr="00513FDB" w:rsidRDefault="00881C19" w:rsidP="00513FD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513FDB">
        <w:rPr>
          <w:color w:val="000000"/>
        </w:rPr>
        <w:t>Игровая технология</w:t>
      </w:r>
    </w:p>
    <w:p w:rsidR="00881C19" w:rsidRPr="00513FDB" w:rsidRDefault="00881C19" w:rsidP="00513FD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513FDB">
        <w:rPr>
          <w:color w:val="000000"/>
        </w:rPr>
        <w:t>Образовательные технологии разноуровневого дифференцированного обучения</w:t>
      </w:r>
    </w:p>
    <w:p w:rsidR="00881C19" w:rsidRDefault="00881C19" w:rsidP="00513FD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513FDB">
        <w:rPr>
          <w:color w:val="000000"/>
        </w:rPr>
        <w:t>Информационно </w:t>
      </w:r>
      <w:r w:rsidR="004D0C6C">
        <w:rPr>
          <w:color w:val="000000"/>
        </w:rPr>
        <w:t>–</w:t>
      </w:r>
      <w:r w:rsidRPr="00513FDB">
        <w:rPr>
          <w:color w:val="000000"/>
        </w:rPr>
        <w:t xml:space="preserve"> коммуникативная</w:t>
      </w:r>
    </w:p>
    <w:p w:rsidR="004D0C6C" w:rsidRDefault="004D0C6C" w:rsidP="00513FD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000000"/>
        </w:rPr>
        <w:t>О</w:t>
      </w:r>
      <w:r w:rsidR="00E976C6">
        <w:rPr>
          <w:color w:val="000000"/>
        </w:rPr>
        <w:t>бучение в сотрудничестве</w:t>
      </w:r>
    </w:p>
    <w:p w:rsidR="00E976C6" w:rsidRPr="00513FDB" w:rsidRDefault="00E976C6" w:rsidP="00513FD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000000"/>
        </w:rPr>
        <w:t>Здоровьесберегающие технологии</w:t>
      </w:r>
    </w:p>
    <w:p w:rsidR="00144A61" w:rsidRPr="00513FDB" w:rsidRDefault="00144A61" w:rsidP="00513FD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u w:val="single"/>
        </w:rPr>
      </w:pPr>
    </w:p>
    <w:p w:rsidR="005206E7" w:rsidRDefault="00881C19" w:rsidP="00884AA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84AA3">
        <w:rPr>
          <w:b/>
          <w:bCs/>
          <w:color w:val="000000"/>
        </w:rPr>
        <w:t>Тип урока: </w:t>
      </w:r>
      <w:r w:rsidRPr="00513FDB">
        <w:rPr>
          <w:color w:val="000000"/>
        </w:rPr>
        <w:t>урок обобщения и систематизации знаний</w:t>
      </w:r>
    </w:p>
    <w:p w:rsidR="005C109B" w:rsidRPr="00884AA3" w:rsidRDefault="0018158B" w:rsidP="00884AA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8158B">
        <w:rPr>
          <w:b/>
          <w:color w:val="000000"/>
        </w:rPr>
        <w:t>Оборудовани</w:t>
      </w:r>
      <w:r>
        <w:rPr>
          <w:color w:val="000000"/>
        </w:rPr>
        <w:t>е: презентация, наглядный материал, карточки</w:t>
      </w:r>
    </w:p>
    <w:p w:rsidR="00984ED5" w:rsidRPr="00513FDB" w:rsidRDefault="00662308" w:rsidP="00884AA3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513FDB">
        <w:rPr>
          <w:color w:val="000000"/>
          <w:shd w:val="clear" w:color="auto" w:fill="FFFFFF"/>
        </w:rPr>
        <w:t> </w:t>
      </w:r>
      <w:r w:rsidR="00984ED5" w:rsidRPr="00513FDB">
        <w:rPr>
          <w:rStyle w:val="c2"/>
          <w:b/>
          <w:bCs/>
          <w:color w:val="000000"/>
        </w:rPr>
        <w:t>Наш девиз</w:t>
      </w:r>
      <w:r w:rsidR="00984ED5" w:rsidRPr="00513FDB">
        <w:rPr>
          <w:rStyle w:val="c2"/>
          <w:color w:val="000000"/>
        </w:rPr>
        <w:t>:</w:t>
      </w:r>
      <w:r w:rsidR="00884AA3">
        <w:rPr>
          <w:color w:val="000000"/>
        </w:rPr>
        <w:t xml:space="preserve">   </w:t>
      </w:r>
      <w:r w:rsidR="00984ED5" w:rsidRPr="00513FDB">
        <w:rPr>
          <w:rStyle w:val="c2"/>
          <w:i/>
          <w:iCs/>
          <w:color w:val="000000"/>
        </w:rPr>
        <w:t>Пиши правильно, красиво, чисто, аккуратно, грамотно</w:t>
      </w:r>
    </w:p>
    <w:p w:rsidR="00662308" w:rsidRPr="00513FDB" w:rsidRDefault="00662308" w:rsidP="00513FD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181818"/>
          <w:sz w:val="24"/>
          <w:szCs w:val="24"/>
        </w:rPr>
      </w:pPr>
    </w:p>
    <w:p w:rsidR="0006457D" w:rsidRDefault="00D571D1" w:rsidP="00C854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3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</w:t>
      </w:r>
    </w:p>
    <w:p w:rsidR="00FB46F2" w:rsidRPr="00513FDB" w:rsidRDefault="00FB46F2" w:rsidP="00C854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1D1" w:rsidRPr="005C109B" w:rsidRDefault="00D571D1" w:rsidP="005C109B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Оргмомент</w:t>
      </w:r>
    </w:p>
    <w:p w:rsidR="00120318" w:rsidRPr="005C109B" w:rsidRDefault="00120318" w:rsidP="005C109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утро.</w:t>
      </w:r>
    </w:p>
    <w:p w:rsidR="00120318" w:rsidRPr="005C109B" w:rsidRDefault="001E6199" w:rsidP="005C10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>Ребята, р</w:t>
      </w:r>
      <w:r w:rsidR="00120318" w:rsidRPr="005C109B">
        <w:rPr>
          <w:rFonts w:ascii="Times New Roman" w:hAnsi="Times New Roman" w:cs="Times New Roman"/>
          <w:sz w:val="24"/>
          <w:szCs w:val="24"/>
        </w:rPr>
        <w:t>абота предстоит большая и серьезная, мы  подготовим к изданию  газету по пройденной теме. А наш класс - это редакция газеты</w:t>
      </w:r>
    </w:p>
    <w:p w:rsidR="00120318" w:rsidRPr="005C109B" w:rsidRDefault="00120318" w:rsidP="005C109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6E7" w:rsidRPr="005C109B" w:rsidRDefault="005206E7" w:rsidP="005C109B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C10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II. </w:t>
      </w:r>
      <w:r w:rsidR="00132CEC" w:rsidRPr="005C10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F4171B" w:rsidRPr="005C10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Актуализация знаний</w:t>
      </w:r>
    </w:p>
    <w:p w:rsidR="00120318" w:rsidRPr="005C109B" w:rsidRDefault="00120318" w:rsidP="005C10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>Человек, который собирает материал, для газет, наверняка всегда носит с собой записную книжку, в которой красиво и без ошибок записывает свои наблюдения. Нашими записными книжками будут наши тетради. Откройте их, запишите дату издания нашей газеты.</w:t>
      </w:r>
    </w:p>
    <w:p w:rsidR="008565DE" w:rsidRPr="005C109B" w:rsidRDefault="008565DE" w:rsidP="005C109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4171B" w:rsidRPr="005C109B" w:rsidRDefault="002720E4" w:rsidP="005C109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5C109B">
        <w:t>Какую часть речи мы изучили?</w:t>
      </w:r>
      <w:r w:rsidR="00132CEC" w:rsidRPr="005C109B">
        <w:t xml:space="preserve">  </w:t>
      </w:r>
      <w:r w:rsidR="00F4171B" w:rsidRPr="005C109B">
        <w:rPr>
          <w:color w:val="000000"/>
        </w:rPr>
        <w:t>Сегодня мы повторим и обобщим знания о местоимении</w:t>
      </w:r>
    </w:p>
    <w:p w:rsidR="00C85475" w:rsidRPr="005C109B" w:rsidRDefault="00120318" w:rsidP="005C10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 xml:space="preserve">Прочитайте слова на доске и найдите в записи </w:t>
      </w:r>
      <w:r w:rsidR="002720E4" w:rsidRPr="005C109B">
        <w:rPr>
          <w:rFonts w:ascii="Times New Roman" w:hAnsi="Times New Roman" w:cs="Times New Roman"/>
          <w:sz w:val="24"/>
          <w:szCs w:val="24"/>
        </w:rPr>
        <w:t>местоимения</w:t>
      </w:r>
      <w:r w:rsidR="00C85475" w:rsidRPr="005C109B">
        <w:rPr>
          <w:rFonts w:ascii="Times New Roman" w:hAnsi="Times New Roman" w:cs="Times New Roman"/>
          <w:sz w:val="24"/>
          <w:szCs w:val="24"/>
        </w:rPr>
        <w:t>.</w:t>
      </w:r>
      <w:r w:rsidR="00E976C6" w:rsidRPr="005C109B">
        <w:rPr>
          <w:rFonts w:ascii="Times New Roman" w:hAnsi="Times New Roman" w:cs="Times New Roman"/>
          <w:sz w:val="24"/>
          <w:szCs w:val="24"/>
        </w:rPr>
        <w:t xml:space="preserve"> </w:t>
      </w:r>
      <w:r w:rsidR="00E976C6" w:rsidRPr="005C10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(Я, он, мы, она, они, ты</w:t>
      </w:r>
      <w:r w:rsidR="00E976C6" w:rsidRPr="005C109B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2720E4" w:rsidRPr="005C109B" w:rsidRDefault="00C85475" w:rsidP="005C10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>Что такое НЕ? Какая часть речи у слов И, А, НО?</w:t>
      </w:r>
    </w:p>
    <w:p w:rsidR="002720E4" w:rsidRPr="005C109B" w:rsidRDefault="002720E4" w:rsidP="005C10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109B" w:rsidRPr="005C109B" w:rsidRDefault="002720E4" w:rsidP="005C10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b/>
          <w:sz w:val="24"/>
          <w:szCs w:val="24"/>
        </w:rPr>
        <w:t xml:space="preserve">На доске:  Я, он,  в, на, мы,   а, день, она, </w:t>
      </w:r>
      <w:r w:rsidR="00132CEC" w:rsidRPr="005C109B">
        <w:rPr>
          <w:rFonts w:ascii="Times New Roman" w:hAnsi="Times New Roman" w:cs="Times New Roman"/>
          <w:b/>
          <w:sz w:val="24"/>
          <w:szCs w:val="24"/>
        </w:rPr>
        <w:t>под, и</w:t>
      </w:r>
      <w:r w:rsidRPr="005C109B">
        <w:rPr>
          <w:rFonts w:ascii="Times New Roman" w:hAnsi="Times New Roman" w:cs="Times New Roman"/>
          <w:b/>
          <w:sz w:val="24"/>
          <w:szCs w:val="24"/>
        </w:rPr>
        <w:t>, нос,  но, он</w:t>
      </w:r>
      <w:r w:rsidR="00132CEC" w:rsidRPr="005C109B">
        <w:rPr>
          <w:rFonts w:ascii="Times New Roman" w:hAnsi="Times New Roman" w:cs="Times New Roman"/>
          <w:b/>
          <w:sz w:val="24"/>
          <w:szCs w:val="24"/>
        </w:rPr>
        <w:t>и, к, не, ты.</w:t>
      </w:r>
      <w:r w:rsidRPr="005C109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85475" w:rsidRPr="005C109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32CEC" w:rsidRPr="005C109B" w:rsidRDefault="00C85475" w:rsidP="005C109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64CC3" w:rsidRPr="005C109B" w:rsidRDefault="00132CEC" w:rsidP="005C109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1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5C10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Чистописание.</w:t>
      </w:r>
      <w:r w:rsidR="00A64CC3" w:rsidRPr="005C1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 предлагаю записать эти местоимения. Открываем тетради, положите их правильно с наклоном. А для красивого письма необходима правильная посадка. </w:t>
      </w:r>
    </w:p>
    <w:p w:rsidR="00132CEC" w:rsidRPr="005C109B" w:rsidRDefault="00132CEC" w:rsidP="005C109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CEC" w:rsidRPr="005C109B" w:rsidRDefault="00132CEC" w:rsidP="005C109B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    он    мы    она   они   ты</w:t>
      </w:r>
    </w:p>
    <w:p w:rsidR="00120318" w:rsidRPr="005C109B" w:rsidRDefault="00120318" w:rsidP="005C109B">
      <w:pPr>
        <w:pStyle w:val="c1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5C109B">
        <w:rPr>
          <w:rStyle w:val="c2"/>
          <w:i/>
          <w:iCs/>
          <w:color w:val="000000"/>
        </w:rPr>
        <w:t>Пиши правильно, красиво, чисто, аккуратно, грамотно</w:t>
      </w:r>
    </w:p>
    <w:p w:rsidR="00132CEC" w:rsidRPr="005C109B" w:rsidRDefault="00132CEC" w:rsidP="005C109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CEC" w:rsidRPr="005C109B" w:rsidRDefault="00132CEC" w:rsidP="005C10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>3</w:t>
      </w:r>
      <w:r w:rsidR="00120318" w:rsidRPr="005C109B">
        <w:rPr>
          <w:rFonts w:ascii="Times New Roman" w:hAnsi="Times New Roman" w:cs="Times New Roman"/>
          <w:sz w:val="24"/>
          <w:szCs w:val="24"/>
        </w:rPr>
        <w:t xml:space="preserve">.   </w:t>
      </w:r>
      <w:r w:rsidR="00CB2DD1" w:rsidRPr="005C10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созданием газеты трудится большой коллектив.</w:t>
      </w:r>
    </w:p>
    <w:p w:rsidR="008565DE" w:rsidRPr="005C109B" w:rsidRDefault="00C85475" w:rsidP="005C109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64CC3" w:rsidRPr="005C109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каких професс</w:t>
      </w:r>
      <w:r w:rsidR="004F1F8E">
        <w:rPr>
          <w:rFonts w:ascii="Times New Roman" w:eastAsia="Times New Roman" w:hAnsi="Times New Roman" w:cs="Times New Roman"/>
          <w:sz w:val="24"/>
          <w:szCs w:val="24"/>
          <w:lang w:eastAsia="ru-RU"/>
        </w:rPr>
        <w:t>ий трудятся для созд</w:t>
      </w:r>
      <w:r w:rsidR="00FB46F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газеты мы узнаем, совершив виртуальную экскурсию в Кошкинскую редакцию</w:t>
      </w:r>
    </w:p>
    <w:p w:rsidR="00132CEC" w:rsidRPr="00356C53" w:rsidRDefault="00356C53" w:rsidP="005C109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ВИДЕО</w:t>
      </w:r>
    </w:p>
    <w:p w:rsidR="00CB2DD1" w:rsidRPr="005C109B" w:rsidRDefault="00A64CC3" w:rsidP="005C109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B2DD1" w:rsidRPr="005C1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46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Собираю</w:t>
      </w:r>
      <w:r w:rsidR="00CB2DD1" w:rsidRPr="005C10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 информацию </w:t>
      </w:r>
      <w:r w:rsidR="00CB2DD1" w:rsidRPr="005C10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корреспондент</w:t>
      </w:r>
      <w:r w:rsidR="00FB46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ы</w:t>
      </w:r>
      <w:r w:rsidR="00CB2DD1" w:rsidRPr="005C10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CB2DD1" w:rsidRPr="005C10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B46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Они же и ф</w:t>
      </w:r>
      <w:r w:rsidR="00CB2DD1" w:rsidRPr="005C10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отограф</w:t>
      </w:r>
      <w:r w:rsidR="00FB46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ируют и </w:t>
      </w:r>
      <w:r w:rsidR="00CB2DD1" w:rsidRPr="005C10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собранную информацию превращает в статью. Затем статью читает </w:t>
      </w:r>
      <w:r w:rsidR="00CB2DD1" w:rsidRPr="005C10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корректор</w:t>
      </w:r>
      <w:r w:rsidR="00CB2DD1" w:rsidRPr="005C10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если необходимо вносит поправки. Так статья готова, но в газете десятки статей. </w:t>
      </w:r>
      <w:r w:rsidR="00CB2DD1" w:rsidRPr="005C10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Верстальщик</w:t>
      </w:r>
      <w:r w:rsidR="00CB2DD1" w:rsidRPr="005C10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размещает статьи на страницы газеты. Газету утверждает редактор</w:t>
      </w:r>
      <w:r w:rsidRPr="005C109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2DD1" w:rsidRPr="005C109B" w:rsidRDefault="00CB2DD1" w:rsidP="005C10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06E7" w:rsidRPr="005C109B" w:rsidRDefault="00D571D1" w:rsidP="005C109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09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III. </w:t>
      </w:r>
      <w:r w:rsidR="00F4171B" w:rsidRPr="005C109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Самоопределение к деятельности</w:t>
      </w:r>
    </w:p>
    <w:p w:rsidR="00C85475" w:rsidRPr="005C109B" w:rsidRDefault="00A03FEF" w:rsidP="005C10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 xml:space="preserve"> </w:t>
      </w:r>
      <w:r w:rsidR="00A64CC3" w:rsidRPr="005C109B">
        <w:rPr>
          <w:rFonts w:ascii="Times New Roman" w:hAnsi="Times New Roman" w:cs="Times New Roman"/>
          <w:sz w:val="24"/>
          <w:szCs w:val="24"/>
        </w:rPr>
        <w:t xml:space="preserve"> </w:t>
      </w:r>
      <w:r w:rsidR="00F23AD4" w:rsidRPr="005C109B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630716" w:rsidRPr="005C109B">
        <w:rPr>
          <w:rFonts w:ascii="Times New Roman" w:hAnsi="Times New Roman" w:cs="Times New Roman"/>
          <w:sz w:val="24"/>
          <w:szCs w:val="24"/>
          <w:u w:val="single"/>
        </w:rPr>
        <w:t>убрика нашей</w:t>
      </w:r>
      <w:r w:rsidR="00CD6799" w:rsidRPr="005C109B">
        <w:rPr>
          <w:rFonts w:ascii="Times New Roman" w:hAnsi="Times New Roman" w:cs="Times New Roman"/>
          <w:sz w:val="24"/>
          <w:szCs w:val="24"/>
          <w:u w:val="single"/>
        </w:rPr>
        <w:t xml:space="preserve"> газеты</w:t>
      </w:r>
      <w:r w:rsidR="00CD6799" w:rsidRPr="005C109B">
        <w:rPr>
          <w:rFonts w:ascii="Times New Roman" w:hAnsi="Times New Roman" w:cs="Times New Roman"/>
          <w:i/>
          <w:sz w:val="24"/>
          <w:szCs w:val="24"/>
          <w:u w:val="single"/>
        </w:rPr>
        <w:t xml:space="preserve"> «</w:t>
      </w:r>
      <w:r w:rsidR="005C109B">
        <w:rPr>
          <w:rFonts w:ascii="Times New Roman" w:hAnsi="Times New Roman" w:cs="Times New Roman"/>
          <w:i/>
          <w:sz w:val="24"/>
          <w:szCs w:val="24"/>
          <w:u w:val="single"/>
        </w:rPr>
        <w:t>Знаете ли вы?</w:t>
      </w:r>
      <w:r w:rsidR="00C85475" w:rsidRPr="005C109B">
        <w:rPr>
          <w:rFonts w:ascii="Times New Roman" w:hAnsi="Times New Roman" w:cs="Times New Roman"/>
          <w:i/>
          <w:sz w:val="24"/>
          <w:szCs w:val="24"/>
          <w:u w:val="single"/>
        </w:rPr>
        <w:t>…</w:t>
      </w:r>
      <w:r w:rsidR="00630716" w:rsidRPr="005C109B">
        <w:rPr>
          <w:rFonts w:ascii="Times New Roman" w:hAnsi="Times New Roman" w:cs="Times New Roman"/>
          <w:i/>
          <w:sz w:val="24"/>
          <w:szCs w:val="24"/>
          <w:u w:val="single"/>
        </w:rPr>
        <w:t>»</w:t>
      </w:r>
      <w:r w:rsidR="00630716" w:rsidRPr="005C109B">
        <w:rPr>
          <w:rFonts w:ascii="Times New Roman" w:hAnsi="Times New Roman" w:cs="Times New Roman"/>
          <w:sz w:val="24"/>
          <w:szCs w:val="24"/>
        </w:rPr>
        <w:t> </w:t>
      </w:r>
      <w:r w:rsidR="001E6199" w:rsidRPr="005C109B">
        <w:rPr>
          <w:rFonts w:ascii="Times New Roman" w:hAnsi="Times New Roman" w:cs="Times New Roman"/>
          <w:sz w:val="24"/>
          <w:szCs w:val="24"/>
        </w:rPr>
        <w:t xml:space="preserve"> </w:t>
      </w:r>
      <w:r w:rsidR="00C85475" w:rsidRPr="005C109B">
        <w:rPr>
          <w:rFonts w:ascii="Times New Roman" w:hAnsi="Times New Roman" w:cs="Times New Roman"/>
          <w:sz w:val="24"/>
          <w:szCs w:val="24"/>
        </w:rPr>
        <w:t>(делю класс на две группы)</w:t>
      </w:r>
    </w:p>
    <w:p w:rsidR="00A03FEF" w:rsidRPr="005C109B" w:rsidRDefault="00A03FEF" w:rsidP="005C10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4171B" w:rsidRPr="005C109B" w:rsidRDefault="001E6199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 xml:space="preserve">Вы – редакторы. </w:t>
      </w:r>
      <w:r w:rsidR="00F4171B" w:rsidRPr="005C109B">
        <w:rPr>
          <w:rFonts w:ascii="Times New Roman" w:hAnsi="Times New Roman" w:cs="Times New Roman"/>
          <w:sz w:val="24"/>
          <w:szCs w:val="24"/>
        </w:rPr>
        <w:t xml:space="preserve">В типографии перепутали  материалы. </w:t>
      </w:r>
      <w:r w:rsidRPr="005C109B">
        <w:rPr>
          <w:rFonts w:ascii="Times New Roman" w:hAnsi="Times New Roman" w:cs="Times New Roman"/>
          <w:sz w:val="24"/>
          <w:szCs w:val="24"/>
        </w:rPr>
        <w:t xml:space="preserve">Мы должны отредактировать </w:t>
      </w:r>
      <w:r w:rsidR="00F4171B" w:rsidRPr="005C109B">
        <w:rPr>
          <w:rFonts w:ascii="Times New Roman" w:hAnsi="Times New Roman" w:cs="Times New Roman"/>
          <w:sz w:val="24"/>
          <w:szCs w:val="24"/>
        </w:rPr>
        <w:t>данные.</w:t>
      </w:r>
    </w:p>
    <w:p w:rsidR="00EC223E" w:rsidRPr="005C109B" w:rsidRDefault="00EC223E" w:rsidP="005C109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245"/>
        <w:gridCol w:w="5175"/>
      </w:tblGrid>
      <w:tr w:rsidR="00630716" w:rsidRPr="005C109B" w:rsidTr="00CB4736">
        <w:tc>
          <w:tcPr>
            <w:tcW w:w="5777" w:type="dxa"/>
          </w:tcPr>
          <w:p w:rsidR="00630716" w:rsidRPr="005C109B" w:rsidRDefault="00CB2DD1" w:rsidP="005C109B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1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630716" w:rsidRPr="005C1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Существительное</w:t>
            </w:r>
          </w:p>
        </w:tc>
        <w:tc>
          <w:tcPr>
            <w:tcW w:w="5777" w:type="dxa"/>
          </w:tcPr>
          <w:p w:rsidR="00630716" w:rsidRPr="005C109B" w:rsidRDefault="00CB2DD1" w:rsidP="005C109B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1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</w:t>
            </w:r>
            <w:r w:rsidR="00630716" w:rsidRPr="005C1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Местоимение</w:t>
            </w:r>
            <w:r w:rsidR="00630716" w:rsidRPr="005C1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:rsidR="00630716" w:rsidRPr="005C109B" w:rsidRDefault="00630716" w:rsidP="005C109B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109B">
        <w:rPr>
          <w:rFonts w:ascii="Times New Roman" w:eastAsia="Calibri" w:hAnsi="Times New Roman" w:cs="Times New Roman"/>
          <w:i/>
          <w:sz w:val="24"/>
          <w:szCs w:val="24"/>
        </w:rPr>
        <w:t>1. Указывает на предмет</w:t>
      </w:r>
    </w:p>
    <w:p w:rsidR="00630716" w:rsidRPr="005C109B" w:rsidRDefault="00630716" w:rsidP="005C109B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109B">
        <w:rPr>
          <w:rFonts w:ascii="Times New Roman" w:eastAsia="Calibri" w:hAnsi="Times New Roman" w:cs="Times New Roman"/>
          <w:i/>
          <w:sz w:val="24"/>
          <w:szCs w:val="24"/>
        </w:rPr>
        <w:t>2. Отвечает на вопросы кто? что?</w:t>
      </w:r>
    </w:p>
    <w:p w:rsidR="00630716" w:rsidRPr="005C109B" w:rsidRDefault="00630716" w:rsidP="005C109B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109B">
        <w:rPr>
          <w:rFonts w:ascii="Times New Roman" w:eastAsia="Calibri" w:hAnsi="Times New Roman" w:cs="Times New Roman"/>
          <w:i/>
          <w:sz w:val="24"/>
          <w:szCs w:val="24"/>
        </w:rPr>
        <w:t>3. Изменяется по родам в 3 лице ед.числе</w:t>
      </w:r>
    </w:p>
    <w:p w:rsidR="00630716" w:rsidRPr="005C109B" w:rsidRDefault="00630716" w:rsidP="005C109B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109B">
        <w:rPr>
          <w:rFonts w:ascii="Times New Roman" w:eastAsia="Calibri" w:hAnsi="Times New Roman" w:cs="Times New Roman"/>
          <w:i/>
          <w:sz w:val="24"/>
          <w:szCs w:val="24"/>
        </w:rPr>
        <w:t>4. Изменяется по падежам</w:t>
      </w:r>
      <w:r w:rsidRPr="005C109B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630716" w:rsidRPr="005C109B" w:rsidRDefault="00630716" w:rsidP="005C109B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109B">
        <w:rPr>
          <w:rFonts w:ascii="Times New Roman" w:eastAsia="Calibri" w:hAnsi="Times New Roman" w:cs="Times New Roman"/>
          <w:i/>
          <w:sz w:val="24"/>
          <w:szCs w:val="24"/>
        </w:rPr>
        <w:t>5. Имеет постоянный род</w:t>
      </w:r>
    </w:p>
    <w:p w:rsidR="00630716" w:rsidRPr="005C109B" w:rsidRDefault="00630716" w:rsidP="005C109B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109B">
        <w:rPr>
          <w:rFonts w:ascii="Times New Roman" w:eastAsia="Calibri" w:hAnsi="Times New Roman" w:cs="Times New Roman"/>
          <w:i/>
          <w:sz w:val="24"/>
          <w:szCs w:val="24"/>
        </w:rPr>
        <w:t>6. Имеет лицо</w:t>
      </w:r>
    </w:p>
    <w:p w:rsidR="00630716" w:rsidRPr="005C109B" w:rsidRDefault="00CB2DD1" w:rsidP="005C109B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109B">
        <w:rPr>
          <w:rFonts w:ascii="Times New Roman" w:eastAsia="Calibri" w:hAnsi="Times New Roman" w:cs="Times New Roman"/>
          <w:i/>
          <w:sz w:val="24"/>
          <w:szCs w:val="24"/>
        </w:rPr>
        <w:t>7</w:t>
      </w:r>
      <w:r w:rsidR="00630716" w:rsidRPr="005C109B">
        <w:rPr>
          <w:rFonts w:ascii="Times New Roman" w:eastAsia="Calibri" w:hAnsi="Times New Roman" w:cs="Times New Roman"/>
          <w:i/>
          <w:sz w:val="24"/>
          <w:szCs w:val="24"/>
        </w:rPr>
        <w:t>. Бывают единственного и множественного числа</w:t>
      </w:r>
    </w:p>
    <w:p w:rsidR="00630716" w:rsidRPr="005C109B" w:rsidRDefault="00CB2DD1" w:rsidP="005C109B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109B">
        <w:rPr>
          <w:rFonts w:ascii="Times New Roman" w:eastAsia="Calibri" w:hAnsi="Times New Roman" w:cs="Times New Roman"/>
          <w:i/>
          <w:sz w:val="24"/>
          <w:szCs w:val="24"/>
        </w:rPr>
        <w:t>8</w:t>
      </w:r>
      <w:r w:rsidR="00630716" w:rsidRPr="005C109B">
        <w:rPr>
          <w:rFonts w:ascii="Times New Roman" w:eastAsia="Calibri" w:hAnsi="Times New Roman" w:cs="Times New Roman"/>
          <w:i/>
          <w:sz w:val="24"/>
          <w:szCs w:val="24"/>
        </w:rPr>
        <w:t>. Обозначает предмет</w:t>
      </w:r>
    </w:p>
    <w:p w:rsidR="00630716" w:rsidRPr="005C109B" w:rsidRDefault="00CB2DD1" w:rsidP="005C109B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109B">
        <w:rPr>
          <w:rFonts w:ascii="Times New Roman" w:eastAsia="Calibri" w:hAnsi="Times New Roman" w:cs="Times New Roman"/>
          <w:i/>
          <w:sz w:val="24"/>
          <w:szCs w:val="24"/>
        </w:rPr>
        <w:t>9</w:t>
      </w:r>
      <w:r w:rsidR="00630716" w:rsidRPr="005C109B">
        <w:rPr>
          <w:rFonts w:ascii="Times New Roman" w:eastAsia="Calibri" w:hAnsi="Times New Roman" w:cs="Times New Roman"/>
          <w:i/>
          <w:sz w:val="24"/>
          <w:szCs w:val="24"/>
        </w:rPr>
        <w:t>.С предлогами пишется раздельно</w:t>
      </w:r>
    </w:p>
    <w:p w:rsidR="005D0F63" w:rsidRPr="005C109B" w:rsidRDefault="005D0F63" w:rsidP="005C109B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7A6220" w:rsidRPr="005C109B" w:rsidRDefault="00C105E3" w:rsidP="005C109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09B">
        <w:rPr>
          <w:rFonts w:ascii="Times New Roman" w:eastAsia="Calibri" w:hAnsi="Times New Roman" w:cs="Times New Roman"/>
          <w:b/>
          <w:sz w:val="24"/>
          <w:szCs w:val="24"/>
        </w:rPr>
        <w:t>Вывод</w:t>
      </w:r>
      <w:r w:rsidRPr="005C109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5C109B">
        <w:rPr>
          <w:rFonts w:ascii="Times New Roman" w:eastAsia="Calibri" w:hAnsi="Times New Roman" w:cs="Times New Roman"/>
          <w:i/>
          <w:sz w:val="24"/>
          <w:szCs w:val="24"/>
        </w:rPr>
        <w:t>местоимения</w:t>
      </w:r>
      <w:r w:rsidRPr="005C10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4CC3" w:rsidRPr="005C109B">
        <w:rPr>
          <w:rFonts w:ascii="Times New Roman" w:eastAsia="Calibri" w:hAnsi="Times New Roman" w:cs="Times New Roman"/>
          <w:sz w:val="24"/>
          <w:szCs w:val="24"/>
        </w:rPr>
        <w:t>–</w:t>
      </w:r>
      <w:r w:rsidRPr="005C109B">
        <w:rPr>
          <w:rFonts w:ascii="Times New Roman" w:eastAsia="Calibri" w:hAnsi="Times New Roman" w:cs="Times New Roman"/>
          <w:sz w:val="24"/>
          <w:szCs w:val="24"/>
        </w:rPr>
        <w:t xml:space="preserve"> это</w:t>
      </w:r>
      <w:r w:rsidR="00A64CC3" w:rsidRPr="005C109B">
        <w:rPr>
          <w:rFonts w:ascii="Times New Roman" w:eastAsia="Calibri" w:hAnsi="Times New Roman" w:cs="Times New Roman"/>
          <w:sz w:val="24"/>
          <w:szCs w:val="24"/>
        </w:rPr>
        <w:t xml:space="preserve"> часть речи, </w:t>
      </w:r>
      <w:r w:rsidR="00120318" w:rsidRPr="005C109B">
        <w:rPr>
          <w:rFonts w:ascii="Times New Roman" w:eastAsia="Calibri" w:hAnsi="Times New Roman" w:cs="Times New Roman"/>
          <w:sz w:val="24"/>
          <w:szCs w:val="24"/>
        </w:rPr>
        <w:t>которые указывают на предмет, но не называют его.</w:t>
      </w:r>
    </w:p>
    <w:p w:rsidR="00120318" w:rsidRPr="005C109B" w:rsidRDefault="00120318" w:rsidP="005C109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09B">
        <w:rPr>
          <w:rFonts w:ascii="Times New Roman" w:eastAsia="Calibri" w:hAnsi="Times New Roman" w:cs="Times New Roman"/>
          <w:sz w:val="24"/>
          <w:szCs w:val="24"/>
        </w:rPr>
        <w:t xml:space="preserve">Повторим, </w:t>
      </w:r>
      <w:r w:rsidR="00C85475" w:rsidRPr="005C109B">
        <w:rPr>
          <w:rFonts w:ascii="Times New Roman" w:eastAsia="Calibri" w:hAnsi="Times New Roman" w:cs="Times New Roman"/>
          <w:i/>
          <w:sz w:val="24"/>
          <w:szCs w:val="24"/>
        </w:rPr>
        <w:t>имя</w:t>
      </w:r>
      <w:r w:rsidR="00C85475" w:rsidRPr="005C10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5475" w:rsidRPr="005C109B">
        <w:rPr>
          <w:rFonts w:ascii="Times New Roman" w:eastAsia="Calibri" w:hAnsi="Times New Roman" w:cs="Times New Roman"/>
          <w:i/>
          <w:sz w:val="24"/>
          <w:szCs w:val="24"/>
        </w:rPr>
        <w:t>существительно</w:t>
      </w:r>
      <w:r w:rsidRPr="005C109B">
        <w:rPr>
          <w:rFonts w:ascii="Times New Roman" w:eastAsia="Calibri" w:hAnsi="Times New Roman" w:cs="Times New Roman"/>
          <w:i/>
          <w:sz w:val="24"/>
          <w:szCs w:val="24"/>
        </w:rPr>
        <w:t xml:space="preserve">е </w:t>
      </w:r>
      <w:r w:rsidRPr="005C109B">
        <w:rPr>
          <w:rFonts w:ascii="Times New Roman" w:eastAsia="Calibri" w:hAnsi="Times New Roman" w:cs="Times New Roman"/>
          <w:sz w:val="24"/>
          <w:szCs w:val="24"/>
        </w:rPr>
        <w:t>– части речи, которые обозначают предмет и отвечают на вопросы кто ? и что?</w:t>
      </w:r>
    </w:p>
    <w:p w:rsidR="007A6220" w:rsidRPr="005C109B" w:rsidRDefault="007A6220" w:rsidP="005C109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</w:p>
    <w:p w:rsidR="00A03FEF" w:rsidRPr="005C109B" w:rsidRDefault="00A03FEF" w:rsidP="005C109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9B">
        <w:rPr>
          <w:rFonts w:ascii="Times New Roman" w:hAnsi="Times New Roman" w:cs="Times New Roman"/>
          <w:b/>
          <w:sz w:val="24"/>
          <w:szCs w:val="24"/>
        </w:rPr>
        <w:lastRenderedPageBreak/>
        <w:t>IV. Включение в систему знаний и повторение</w:t>
      </w:r>
    </w:p>
    <w:p w:rsidR="00A03FEF" w:rsidRPr="005C109B" w:rsidRDefault="00A03FEF" w:rsidP="005C109B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C109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1. </w:t>
      </w:r>
      <w:r w:rsidR="00120318" w:rsidRPr="005C109B">
        <w:rPr>
          <w:rFonts w:ascii="Times New Roman" w:hAnsi="Times New Roman" w:cs="Times New Roman"/>
          <w:color w:val="000000"/>
          <w:sz w:val="24"/>
          <w:szCs w:val="24"/>
          <w:u w:val="single"/>
        </w:rPr>
        <w:t>Рубрика</w:t>
      </w:r>
      <w:r w:rsidR="007F0B3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«Это интересно</w:t>
      </w:r>
      <w:r w:rsidR="007A6220" w:rsidRPr="005C109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!!!»</w:t>
      </w:r>
      <w:r w:rsidR="00F4171B" w:rsidRPr="005C109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  <w:r w:rsidR="001E6199" w:rsidRPr="005C109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  <w:r w:rsidR="00C85475" w:rsidRPr="005C109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</w:t>
      </w:r>
    </w:p>
    <w:p w:rsidR="00706463" w:rsidRPr="005C109B" w:rsidRDefault="00706463" w:rsidP="005C109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Поработаем корректорами.</w:t>
      </w:r>
    </w:p>
    <w:p w:rsidR="007A6220" w:rsidRPr="005C109B" w:rsidRDefault="00706463" w:rsidP="005C109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u w:val="single"/>
        </w:rPr>
      </w:pPr>
      <w:r w:rsidRPr="005C109B">
        <w:t>На карточках написан текст - отрывок из рассказа начинающего</w:t>
      </w:r>
      <w:r w:rsidR="001E6199" w:rsidRPr="005C109B">
        <w:t xml:space="preserve"> журналиста. В нём нет местоимений</w:t>
      </w:r>
    </w:p>
    <w:p w:rsidR="00CB2DD1" w:rsidRPr="005C109B" w:rsidRDefault="00CB2DD1" w:rsidP="005C109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5C109B">
        <w:rPr>
          <w:color w:val="000000"/>
        </w:rPr>
        <w:t>Прочитайте текст, вставляя нужные местоимения</w:t>
      </w:r>
    </w:p>
    <w:p w:rsidR="00120318" w:rsidRPr="005C109B" w:rsidRDefault="00120318" w:rsidP="005C109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5C109B">
        <w:rPr>
          <w:b/>
          <w:bCs/>
          <w:color w:val="000000"/>
        </w:rPr>
        <w:t xml:space="preserve">             </w:t>
      </w:r>
    </w:p>
    <w:p w:rsidR="00120318" w:rsidRPr="005C109B" w:rsidRDefault="00DA4CB8" w:rsidP="005C109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5C109B">
        <w:rPr>
          <w:color w:val="000000"/>
        </w:rPr>
        <w:t xml:space="preserve"> </w:t>
      </w:r>
      <w:r w:rsidR="00120318" w:rsidRPr="005C109B">
        <w:rPr>
          <w:color w:val="000000"/>
        </w:rPr>
        <w:t>1). Однажды … шёл по</w:t>
      </w:r>
      <w:r w:rsidR="004450B4" w:rsidRPr="005C109B">
        <w:rPr>
          <w:color w:val="000000"/>
        </w:rPr>
        <w:t xml:space="preserve"> зелёному </w:t>
      </w:r>
      <w:r w:rsidR="00120318" w:rsidRPr="005C109B">
        <w:rPr>
          <w:color w:val="000000"/>
        </w:rPr>
        <w:t xml:space="preserve"> лугу. 2). Ко …  пристала ласточка. 3)… . кружила около …..и кричала.  4). … не понимал, что ...  нужно. 5).  … рассказал  об этом случае деду и  … мне  объяснил. 6). Человек идёт по лугу и спугивает кузнечиков и жучков.7)  Ласточка уже не ищет … в траве, а летает около человека и ловит ….на лету.</w:t>
      </w:r>
    </w:p>
    <w:p w:rsidR="00C10F47" w:rsidRDefault="007A2FE9" w:rsidP="00C10F47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C109B">
        <w:rPr>
          <w:rFonts w:ascii="Times New Roman" w:hAnsi="Times New Roman" w:cs="Times New Roman"/>
        </w:rPr>
        <w:t xml:space="preserve">        </w:t>
      </w:r>
    </w:p>
    <w:p w:rsidR="00C10F47" w:rsidRPr="005C109B" w:rsidRDefault="00C10F47" w:rsidP="00C10F47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5C109B">
        <w:rPr>
          <w:rFonts w:ascii="Times New Roman" w:hAnsi="Times New Roman" w:cs="Times New Roman"/>
        </w:rPr>
        <w:t xml:space="preserve">Найди в тексте предложения с однородными сказуемыми. (3,5,6,7) . </w:t>
      </w:r>
    </w:p>
    <w:p w:rsidR="00C10F47" w:rsidRPr="005C109B" w:rsidRDefault="00C10F47" w:rsidP="00C10F47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C109B">
        <w:rPr>
          <w:rFonts w:ascii="Times New Roman" w:hAnsi="Times New Roman" w:cs="Times New Roman"/>
        </w:rPr>
        <w:t xml:space="preserve">   Объясняем постановку запятой</w:t>
      </w:r>
    </w:p>
    <w:p w:rsidR="00C10F47" w:rsidRPr="005C109B" w:rsidRDefault="00C10F47" w:rsidP="00C10F47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C10F47" w:rsidRPr="005C109B" w:rsidRDefault="00C10F47" w:rsidP="00C10F4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C109B">
        <w:rPr>
          <w:rFonts w:ascii="Times New Roman" w:eastAsia="Times New Roman" w:hAnsi="Times New Roman" w:cs="Times New Roman"/>
          <w:color w:val="auto"/>
          <w:lang w:eastAsia="ru-RU"/>
        </w:rPr>
        <w:t xml:space="preserve">         </w:t>
      </w:r>
      <w:r w:rsidRPr="005C109B">
        <w:rPr>
          <w:rFonts w:ascii="Times New Roman" w:eastAsia="Times New Roman" w:hAnsi="Times New Roman" w:cs="Times New Roman"/>
          <w:b/>
          <w:lang w:eastAsia="ru-RU"/>
        </w:rPr>
        <w:t>Вывод:</w:t>
      </w:r>
      <w:r w:rsidRPr="005C109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C109B">
        <w:rPr>
          <w:rFonts w:ascii="Times New Roman" w:hAnsi="Times New Roman" w:cs="Times New Roman"/>
        </w:rPr>
        <w:t>В предложении местоимения бывают главными членами предложения – подлежащими и второстепенными членами.</w:t>
      </w:r>
    </w:p>
    <w:p w:rsidR="00F4171B" w:rsidRPr="005C109B" w:rsidRDefault="00F4171B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2FE9" w:rsidRPr="005C109B" w:rsidRDefault="007A2FE9" w:rsidP="005C109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109B">
        <w:rPr>
          <w:rFonts w:ascii="Times New Roman" w:hAnsi="Times New Roman" w:cs="Times New Roman"/>
          <w:b/>
          <w:sz w:val="24"/>
          <w:szCs w:val="24"/>
        </w:rPr>
        <w:t xml:space="preserve">V.  </w:t>
      </w:r>
      <w:r w:rsidRPr="005C1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Физминутка</w:t>
      </w:r>
    </w:p>
    <w:p w:rsidR="007A2FE9" w:rsidRPr="005C109B" w:rsidRDefault="007A2FE9" w:rsidP="005C109B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668A5" w:rsidRPr="005C109B" w:rsidRDefault="007A2FE9" w:rsidP="005C109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VI.</w:t>
      </w:r>
      <w:r w:rsidRPr="005C109B">
        <w:rPr>
          <w:rFonts w:ascii="Times New Roman" w:hAnsi="Times New Roman" w:cs="Times New Roman"/>
          <w:sz w:val="24"/>
          <w:szCs w:val="24"/>
        </w:rPr>
        <w:t xml:space="preserve"> </w:t>
      </w:r>
      <w:r w:rsidRPr="005C109B">
        <w:rPr>
          <w:rFonts w:ascii="Times New Roman" w:hAnsi="Times New Roman" w:cs="Times New Roman"/>
          <w:b/>
          <w:sz w:val="24"/>
          <w:szCs w:val="24"/>
        </w:rPr>
        <w:t>Включение в систему знаний и повторение</w:t>
      </w:r>
    </w:p>
    <w:p w:rsidR="00561F0D" w:rsidRPr="005C109B" w:rsidRDefault="005C109B" w:rsidP="005C10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Рубрика </w:t>
      </w:r>
      <w:r w:rsidRPr="005C109B">
        <w:rPr>
          <w:rFonts w:ascii="Times New Roman" w:hAnsi="Times New Roman" w:cs="Times New Roman"/>
          <w:i/>
          <w:sz w:val="24"/>
          <w:szCs w:val="24"/>
          <w:u w:val="single"/>
        </w:rPr>
        <w:t>«Справочное бюро</w:t>
      </w:r>
      <w:r w:rsidR="00561F0D" w:rsidRPr="005C109B">
        <w:rPr>
          <w:rFonts w:ascii="Times New Roman" w:hAnsi="Times New Roman" w:cs="Times New Roman"/>
          <w:i/>
          <w:sz w:val="24"/>
          <w:szCs w:val="24"/>
          <w:u w:val="single"/>
        </w:rPr>
        <w:t>»</w:t>
      </w:r>
      <w:r w:rsidR="00561F0D" w:rsidRPr="005C109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668A5" w:rsidRPr="005C109B" w:rsidRDefault="005668A5" w:rsidP="005C10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>Важное спецзадание  для наших журналистов: поработаем в архивах и соберем материал по пройденной теме.</w:t>
      </w:r>
    </w:p>
    <w:p w:rsidR="00561F0D" w:rsidRPr="005C109B" w:rsidRDefault="00561F0D" w:rsidP="005C10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10F47" w:rsidRPr="005C109B" w:rsidRDefault="005668A5" w:rsidP="00C10F47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C109B">
        <w:rPr>
          <w:rFonts w:ascii="Times New Roman" w:hAnsi="Times New Roman" w:cs="Times New Roman"/>
        </w:rPr>
        <w:t>1.</w:t>
      </w:r>
      <w:r w:rsidR="00C10F47" w:rsidRPr="00C10F47">
        <w:rPr>
          <w:rFonts w:ascii="Times New Roman" w:hAnsi="Times New Roman" w:cs="Times New Roman"/>
        </w:rPr>
        <w:t xml:space="preserve"> </w:t>
      </w:r>
      <w:r w:rsidR="00C10F47" w:rsidRPr="005C109B">
        <w:rPr>
          <w:rFonts w:ascii="Times New Roman" w:hAnsi="Times New Roman" w:cs="Times New Roman"/>
        </w:rPr>
        <w:t xml:space="preserve">Б). </w:t>
      </w:r>
      <w:r w:rsidR="00C10F47" w:rsidRPr="005C109B">
        <w:rPr>
          <w:rFonts w:ascii="Times New Roman" w:hAnsi="Times New Roman" w:cs="Times New Roman"/>
          <w:u w:val="single"/>
        </w:rPr>
        <w:t>Фронтальная  работа</w:t>
      </w:r>
      <w:r w:rsidR="00C10F47" w:rsidRPr="005C109B">
        <w:rPr>
          <w:rFonts w:ascii="Times New Roman" w:hAnsi="Times New Roman" w:cs="Times New Roman"/>
        </w:rPr>
        <w:t xml:space="preserve"> </w:t>
      </w:r>
    </w:p>
    <w:p w:rsidR="00C10F47" w:rsidRPr="005C109B" w:rsidRDefault="00C10F47" w:rsidP="00C10F47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C109B">
        <w:rPr>
          <w:rFonts w:ascii="Times New Roman" w:hAnsi="Times New Roman" w:cs="Times New Roman"/>
        </w:rPr>
        <w:t>Выписываем вставленные местоимения, определяем род, число, падеж.</w:t>
      </w:r>
    </w:p>
    <w:p w:rsidR="00C10F47" w:rsidRPr="005C109B" w:rsidRDefault="00C10F47" w:rsidP="00C10F4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r w:rsidRPr="005C10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</w:t>
      </w:r>
      <w:r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C10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 мне</w:t>
      </w:r>
      <w:r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1л, ед ч,, Д п, </w:t>
      </w:r>
      <w:r w:rsidRPr="005C10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она</w:t>
      </w:r>
      <w:r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C10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меня</w:t>
      </w:r>
      <w:r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 л, ед ч, Р.п, </w:t>
      </w:r>
      <w:r w:rsidRPr="005C10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я, ей</w:t>
      </w:r>
      <w:r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3л,ед.ч,Д.п, </w:t>
      </w:r>
      <w:r w:rsidRPr="005C10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</w:t>
      </w:r>
      <w:r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5C10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он</w:t>
      </w:r>
      <w:r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C10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их</w:t>
      </w:r>
      <w:r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3л,мн.ч Р.п)</w:t>
      </w:r>
    </w:p>
    <w:p w:rsidR="00C10F47" w:rsidRPr="004F1F8E" w:rsidRDefault="005668A5" w:rsidP="005C109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C109B">
        <w:rPr>
          <w:rFonts w:ascii="Times New Roman" w:hAnsi="Times New Roman" w:cs="Times New Roman"/>
        </w:rPr>
        <w:t xml:space="preserve">  </w:t>
      </w:r>
      <w:r w:rsidR="00C10F47">
        <w:rPr>
          <w:rFonts w:ascii="Times New Roman" w:hAnsi="Times New Roman" w:cs="Times New Roman"/>
        </w:rPr>
        <w:t xml:space="preserve">      </w:t>
      </w:r>
    </w:p>
    <w:p w:rsidR="005668A5" w:rsidRPr="005C109B" w:rsidRDefault="00C10F47" w:rsidP="005C109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2. </w:t>
      </w:r>
      <w:r w:rsidR="005668A5" w:rsidRPr="005C109B">
        <w:rPr>
          <w:rFonts w:ascii="Times New Roman" w:hAnsi="Times New Roman" w:cs="Times New Roman"/>
        </w:rPr>
        <w:t>Самостоятельная работа</w:t>
      </w:r>
    </w:p>
    <w:p w:rsidR="005668A5" w:rsidRPr="005C109B" w:rsidRDefault="00561F0D" w:rsidP="005C109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C109B">
        <w:rPr>
          <w:rFonts w:ascii="Times New Roman" w:hAnsi="Times New Roman" w:cs="Times New Roman"/>
        </w:rPr>
        <w:t xml:space="preserve">         </w:t>
      </w:r>
      <w:r w:rsidR="005668A5" w:rsidRPr="005C109B">
        <w:rPr>
          <w:rFonts w:ascii="Times New Roman" w:hAnsi="Times New Roman" w:cs="Times New Roman"/>
        </w:rPr>
        <w:t>Спишите 6 предложение. Разберите по членам предложения и по частям речи</w:t>
      </w:r>
    </w:p>
    <w:p w:rsidR="00561F0D" w:rsidRPr="005C109B" w:rsidRDefault="00C10F47" w:rsidP="005C109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6C571F" w:rsidRPr="005C109B" w:rsidRDefault="005668A5" w:rsidP="00C10F4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09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="004F1F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="006C571F" w:rsidRPr="005C10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Раскрой скобки и поставь местоимение в нужном падеже.</w:t>
      </w:r>
      <w:r w:rsidR="00C10F4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Определи падеж местоимений</w:t>
      </w:r>
    </w:p>
    <w:p w:rsidR="006C571F" w:rsidRPr="005C109B" w:rsidRDefault="006C571F" w:rsidP="005C109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Подошёл к (он) –   к  </w:t>
      </w:r>
      <w:r w:rsidRPr="004F1F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</w:t>
      </w:r>
      <w:r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ему,   Д.п</w:t>
      </w:r>
    </w:p>
    <w:p w:rsidR="006C571F" w:rsidRPr="005C109B" w:rsidRDefault="006C571F" w:rsidP="005C109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возвратился с (она) –  с </w:t>
      </w:r>
      <w:r w:rsidRPr="004F1F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</w:t>
      </w:r>
      <w:r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ей,    Т.п</w:t>
      </w:r>
    </w:p>
    <w:p w:rsidR="006C571F" w:rsidRPr="005C109B" w:rsidRDefault="006C571F" w:rsidP="005C109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поздравляю (он) –  его, Д.п</w:t>
      </w:r>
    </w:p>
    <w:p w:rsidR="006C571F" w:rsidRPr="005C109B" w:rsidRDefault="006C571F" w:rsidP="005C109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посмотрел на (они) – на </w:t>
      </w:r>
      <w:r w:rsidRPr="004F1F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</w:t>
      </w:r>
      <w:r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их,  Р.п</w:t>
      </w:r>
    </w:p>
    <w:p w:rsidR="004F1F8E" w:rsidRDefault="004F1F8E" w:rsidP="004F1F8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:rsidR="004F1F8E" w:rsidRPr="005C109B" w:rsidRDefault="004F1F8E" w:rsidP="004F1F8E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5C109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u w:val="single"/>
        </w:rPr>
        <w:t xml:space="preserve">Самопроверка 2 задания </w:t>
      </w:r>
    </w:p>
    <w:p w:rsidR="004F1F8E" w:rsidRDefault="004F1F8E" w:rsidP="004F1F8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F1F8E" w:rsidRDefault="004F1F8E" w:rsidP="004F1F8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46F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Как пишутся местоимения с предлогами?  Почему в написании видим букву Н?</w:t>
      </w:r>
    </w:p>
    <w:p w:rsidR="00FB46F2" w:rsidRDefault="004F1F8E" w:rsidP="004F1F8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4F1F8E" w:rsidRPr="005C109B" w:rsidRDefault="00FB46F2" w:rsidP="004F1F8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4F1F8E">
        <w:rPr>
          <w:rFonts w:ascii="Times New Roman" w:hAnsi="Times New Roman" w:cs="Times New Roman"/>
        </w:rPr>
        <w:t xml:space="preserve"> </w:t>
      </w:r>
      <w:r w:rsidR="004F1F8E" w:rsidRPr="004F1F8E">
        <w:rPr>
          <w:rFonts w:ascii="Times New Roman" w:eastAsia="Times New Roman" w:hAnsi="Times New Roman" w:cs="Times New Roman"/>
          <w:b/>
          <w:lang w:eastAsia="ru-RU"/>
        </w:rPr>
        <w:t>Вывод</w:t>
      </w:r>
      <w:r w:rsidR="004F1F8E">
        <w:rPr>
          <w:rFonts w:ascii="Times New Roman" w:eastAsia="Times New Roman" w:hAnsi="Times New Roman" w:cs="Times New Roman"/>
          <w:lang w:eastAsia="ru-RU"/>
        </w:rPr>
        <w:t xml:space="preserve">: 1. </w:t>
      </w:r>
      <w:r w:rsidR="004F1F8E" w:rsidRPr="005C109B">
        <w:rPr>
          <w:rFonts w:ascii="Times New Roman" w:eastAsia="Times New Roman" w:hAnsi="Times New Roman" w:cs="Times New Roman"/>
          <w:lang w:eastAsia="ru-RU"/>
        </w:rPr>
        <w:t>Предлог с местоимением пишется отдельно</w:t>
      </w:r>
      <w:r w:rsidR="004F1F8E">
        <w:rPr>
          <w:rFonts w:ascii="Times New Roman" w:eastAsia="Times New Roman" w:hAnsi="Times New Roman" w:cs="Times New Roman"/>
          <w:lang w:eastAsia="ru-RU"/>
        </w:rPr>
        <w:t>.</w:t>
      </w:r>
    </w:p>
    <w:p w:rsidR="004F1F8E" w:rsidRDefault="004F1F8E" w:rsidP="00994485">
      <w:pPr>
        <w:pStyle w:val="Default"/>
        <w:tabs>
          <w:tab w:val="left" w:pos="1515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2. Если личное местоимение 3 лица употребляется с предлогом, то при написании добавляется буква Н ( мягкий звук [Н]</w:t>
      </w:r>
      <w:r w:rsidR="00A80E55">
        <w:rPr>
          <w:rFonts w:ascii="Times New Roman" w:hAnsi="Times New Roman" w:cs="Times New Roman"/>
        </w:rPr>
        <w:t xml:space="preserve">    )</w:t>
      </w:r>
    </w:p>
    <w:p w:rsidR="004F1F8E" w:rsidRDefault="00A80E55" w:rsidP="004F1F8E">
      <w:pPr>
        <w:pStyle w:val="Default"/>
        <w:spacing w:line="276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lastRenderedPageBreak/>
        <w:t xml:space="preserve">  б). Морфологический</w:t>
      </w:r>
      <w:r w:rsidR="004F1F8E">
        <w:rPr>
          <w:rFonts w:ascii="Times New Roman" w:hAnsi="Times New Roman" w:cs="Times New Roman"/>
        </w:rPr>
        <w:t xml:space="preserve"> разбор  </w:t>
      </w:r>
      <w:r>
        <w:rPr>
          <w:rFonts w:ascii="Times New Roman" w:hAnsi="Times New Roman" w:cs="Times New Roman"/>
        </w:rPr>
        <w:t xml:space="preserve">местоимения  </w:t>
      </w:r>
      <w:r>
        <w:rPr>
          <w:rFonts w:ascii="Times New Roman" w:hAnsi="Times New Roman" w:cs="Times New Roman"/>
          <w:i/>
        </w:rPr>
        <w:t>С ней</w:t>
      </w:r>
    </w:p>
    <w:p w:rsidR="00A80E55" w:rsidRDefault="00A80E55" w:rsidP="004F1F8E">
      <w:pPr>
        <w:pStyle w:val="Default"/>
        <w:spacing w:line="276" w:lineRule="auto"/>
        <w:jc w:val="both"/>
        <w:rPr>
          <w:rFonts w:ascii="Times New Roman" w:hAnsi="Times New Roman" w:cs="Times New Roman"/>
          <w:i/>
        </w:rPr>
      </w:pPr>
    </w:p>
    <w:p w:rsidR="00513FDB" w:rsidRDefault="00A80E55" w:rsidP="004F1F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Вывод: </w:t>
      </w:r>
      <w:r w:rsidRPr="00A80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местоимения 3 лица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единственного числа изменяются по родам</w:t>
      </w:r>
    </w:p>
    <w:p w:rsidR="00A80E55" w:rsidRPr="00A80E55" w:rsidRDefault="00A80E55" w:rsidP="004F1F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3FEF" w:rsidRPr="005C109B" w:rsidRDefault="00C85475" w:rsidP="005C109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13FDB" w:rsidRPr="005C1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</w:t>
      </w:r>
      <w:r w:rsidR="00A03FEF" w:rsidRPr="005C1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</w:t>
      </w:r>
      <w:r w:rsidR="007A2FE9" w:rsidRPr="005C1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</w:t>
      </w:r>
      <w:r w:rsidR="00513FDB" w:rsidRPr="005C1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A03FEF" w:rsidRPr="005C109B">
        <w:rPr>
          <w:rFonts w:ascii="Times New Roman" w:hAnsi="Times New Roman" w:cs="Times New Roman"/>
          <w:sz w:val="24"/>
          <w:szCs w:val="24"/>
        </w:rPr>
        <w:t xml:space="preserve"> </w:t>
      </w:r>
      <w:r w:rsidR="00A03FEF" w:rsidRPr="005C109B">
        <w:rPr>
          <w:rFonts w:ascii="Times New Roman" w:hAnsi="Times New Roman" w:cs="Times New Roman"/>
          <w:b/>
          <w:sz w:val="24"/>
          <w:szCs w:val="24"/>
        </w:rPr>
        <w:t>Самостоятельная работа с проверкой по эталону</w:t>
      </w:r>
    </w:p>
    <w:p w:rsidR="00B7428E" w:rsidRPr="00994485" w:rsidRDefault="00B7428E" w:rsidP="005C109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4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A03FEF" w:rsidRPr="004944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944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Рубрика</w:t>
      </w:r>
      <w:r w:rsidRPr="00B7428E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«Детективное агентство»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</w:t>
      </w:r>
      <w:r w:rsidRPr="00B74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искать правильные ответы)</w:t>
      </w:r>
    </w:p>
    <w:p w:rsidR="00A03FEF" w:rsidRPr="005C109B" w:rsidRDefault="00C10F47" w:rsidP="00FB46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A03FEF"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</w:t>
      </w:r>
      <w:r w:rsidR="003A6C04" w:rsidRPr="005C10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</w:t>
      </w:r>
      <w:r w:rsidR="00A03FEF" w:rsidRPr="005C10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</w:t>
      </w:r>
      <w:r w:rsidR="00A03FEF" w:rsidRPr="005C109B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Четвёртый  лишний</w:t>
      </w:r>
      <w:r w:rsidR="00A03FEF" w:rsidRPr="005C109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»</w:t>
      </w:r>
      <w:r w:rsidR="00A03FEF" w:rsidRPr="005C10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A03FEF" w:rsidRPr="005C109B">
        <w:rPr>
          <w:rFonts w:ascii="Times New Roman" w:eastAsia="Times New Roman" w:hAnsi="Times New Roman" w:cs="Times New Roman"/>
          <w:sz w:val="24"/>
          <w:szCs w:val="24"/>
          <w:lang w:eastAsia="ru-RU"/>
        </w:rPr>
        <w:t>(в каждой группе убрать одно слово).</w:t>
      </w:r>
      <w:r w:rsidR="003A6C04" w:rsidRPr="005C1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ОВЗ</w:t>
      </w:r>
    </w:p>
    <w:p w:rsidR="00A03FEF" w:rsidRPr="005C109B" w:rsidRDefault="00A03FEF" w:rsidP="00FB46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Я, яма, ты, он.</w:t>
      </w:r>
    </w:p>
    <w:p w:rsidR="00A03FEF" w:rsidRPr="005C109B" w:rsidRDefault="00A03FEF" w:rsidP="00FB46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Я, Яна, ты, вы</w:t>
      </w:r>
    </w:p>
    <w:p w:rsidR="00A03FEF" w:rsidRPr="005C109B" w:rsidRDefault="00A03FEF" w:rsidP="00FB46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К тебе, ко мне, к нам, к дому.</w:t>
      </w:r>
    </w:p>
    <w:p w:rsidR="00A03FEF" w:rsidRPr="005C109B" w:rsidRDefault="00A03FEF" w:rsidP="00FB46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Окно, она, оно, они</w:t>
      </w:r>
    </w:p>
    <w:p w:rsidR="00A03FEF" w:rsidRPr="00C10F47" w:rsidRDefault="00A03FEF" w:rsidP="00FB46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Тебя, тебе, твёрдый, тобой.</w:t>
      </w:r>
    </w:p>
    <w:p w:rsidR="004F1F8E" w:rsidRDefault="00A03FEF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03FEF" w:rsidRPr="005C109B" w:rsidRDefault="00A03FEF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 xml:space="preserve"> </w:t>
      </w:r>
      <w:r w:rsidR="00FB46F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C109B">
        <w:rPr>
          <w:rFonts w:ascii="Times New Roman" w:hAnsi="Times New Roman" w:cs="Times New Roman"/>
          <w:sz w:val="24"/>
          <w:szCs w:val="24"/>
        </w:rPr>
        <w:t xml:space="preserve">2. </w:t>
      </w:r>
      <w:r w:rsidRPr="005C109B">
        <w:rPr>
          <w:rFonts w:ascii="Times New Roman" w:hAnsi="Times New Roman" w:cs="Times New Roman"/>
          <w:b/>
          <w:sz w:val="24"/>
          <w:szCs w:val="24"/>
        </w:rPr>
        <w:t xml:space="preserve">Тест </w:t>
      </w:r>
      <w:r w:rsidRPr="005C109B">
        <w:rPr>
          <w:rFonts w:ascii="Times New Roman" w:hAnsi="Times New Roman" w:cs="Times New Roman"/>
          <w:sz w:val="24"/>
          <w:szCs w:val="24"/>
          <w:u w:val="single"/>
        </w:rPr>
        <w:t>«Знаете ли вы местоимение?»</w:t>
      </w:r>
    </w:p>
    <w:p w:rsidR="00A03FEF" w:rsidRPr="005C109B" w:rsidRDefault="00A03FEF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 xml:space="preserve">      1</w:t>
      </w:r>
      <w:r w:rsidR="007A2FE9" w:rsidRPr="005C109B">
        <w:rPr>
          <w:rFonts w:ascii="Times New Roman" w:hAnsi="Times New Roman" w:cs="Times New Roman"/>
          <w:sz w:val="24"/>
          <w:szCs w:val="24"/>
        </w:rPr>
        <w:t>)</w:t>
      </w:r>
      <w:r w:rsidRPr="005C109B">
        <w:rPr>
          <w:rFonts w:ascii="Times New Roman" w:hAnsi="Times New Roman" w:cs="Times New Roman"/>
          <w:sz w:val="24"/>
          <w:szCs w:val="24"/>
        </w:rPr>
        <w:t>. Местоимение - это: </w:t>
      </w:r>
    </w:p>
    <w:p w:rsidR="00A03FEF" w:rsidRPr="005C109B" w:rsidRDefault="00A03FEF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 xml:space="preserve">а) часть слова         </w:t>
      </w:r>
    </w:p>
    <w:p w:rsidR="00A03FEF" w:rsidRPr="005C109B" w:rsidRDefault="00A03FEF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 xml:space="preserve">б) часть речи           </w:t>
      </w:r>
    </w:p>
    <w:p w:rsidR="00A03FEF" w:rsidRPr="005C109B" w:rsidRDefault="00A03FEF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>в) член предложения</w:t>
      </w:r>
    </w:p>
    <w:p w:rsidR="00A03FEF" w:rsidRPr="005C109B" w:rsidRDefault="00A03FEF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3FEF" w:rsidRPr="005C109B" w:rsidRDefault="00A03FEF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 xml:space="preserve">     2</w:t>
      </w:r>
      <w:r w:rsidR="007A2FE9" w:rsidRPr="005C109B">
        <w:rPr>
          <w:rFonts w:ascii="Times New Roman" w:hAnsi="Times New Roman" w:cs="Times New Roman"/>
          <w:sz w:val="24"/>
          <w:szCs w:val="24"/>
        </w:rPr>
        <w:t>)</w:t>
      </w:r>
      <w:r w:rsidRPr="005C109B">
        <w:rPr>
          <w:rFonts w:ascii="Times New Roman" w:hAnsi="Times New Roman" w:cs="Times New Roman"/>
          <w:sz w:val="24"/>
          <w:szCs w:val="24"/>
        </w:rPr>
        <w:t>. Выберите верное утверждение.</w:t>
      </w:r>
    </w:p>
    <w:p w:rsidR="00A03FEF" w:rsidRPr="005C109B" w:rsidRDefault="00A03FEF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>а)</w:t>
      </w:r>
      <w:r w:rsidR="003A6C04" w:rsidRPr="005C109B">
        <w:rPr>
          <w:rFonts w:ascii="Times New Roman" w:hAnsi="Times New Roman" w:cs="Times New Roman"/>
          <w:sz w:val="24"/>
          <w:szCs w:val="24"/>
        </w:rPr>
        <w:t xml:space="preserve"> </w:t>
      </w:r>
      <w:r w:rsidRPr="005C109B">
        <w:rPr>
          <w:rFonts w:ascii="Times New Roman" w:hAnsi="Times New Roman" w:cs="Times New Roman"/>
          <w:sz w:val="24"/>
          <w:szCs w:val="24"/>
        </w:rPr>
        <w:t>местоимение обозначает предмет;</w:t>
      </w:r>
    </w:p>
    <w:p w:rsidR="00A03FEF" w:rsidRPr="005C109B" w:rsidRDefault="00A03FEF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>б) местоимение указывает на предмет;</w:t>
      </w:r>
    </w:p>
    <w:p w:rsidR="00A03FEF" w:rsidRPr="005C109B" w:rsidRDefault="00A03FEF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>в) местоимение называет предмет.</w:t>
      </w:r>
    </w:p>
    <w:p w:rsidR="00A03FEF" w:rsidRPr="005C109B" w:rsidRDefault="00A03FEF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6C04" w:rsidRPr="005C109B" w:rsidRDefault="00A03FEF" w:rsidP="005C10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09B">
        <w:rPr>
          <w:rFonts w:ascii="Times New Roman" w:hAnsi="Times New Roman" w:cs="Times New Roman"/>
          <w:sz w:val="24"/>
          <w:szCs w:val="24"/>
        </w:rPr>
        <w:t xml:space="preserve">    </w:t>
      </w:r>
      <w:r w:rsidR="003A6C04" w:rsidRPr="005C10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3). Какую часть речи   заменяет местоимение в тексте?</w:t>
      </w:r>
    </w:p>
    <w:p w:rsidR="003A6C04" w:rsidRPr="005C109B" w:rsidRDefault="003A6C04" w:rsidP="005C109B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имя существительное           </w:t>
      </w:r>
    </w:p>
    <w:p w:rsidR="003A6C04" w:rsidRPr="005C109B" w:rsidRDefault="003A6C04" w:rsidP="005C10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б) имя прилагательное</w:t>
      </w:r>
    </w:p>
    <w:p w:rsidR="003A6C04" w:rsidRPr="005C109B" w:rsidRDefault="003A6C04" w:rsidP="005C10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в) глагол                                      </w:t>
      </w:r>
    </w:p>
    <w:p w:rsidR="003A6C04" w:rsidRPr="005C109B" w:rsidRDefault="003A6C04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6C04" w:rsidRPr="005C109B" w:rsidRDefault="003A6C04" w:rsidP="005C10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5C10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4). Выберите верное   утверждение.</w:t>
      </w:r>
    </w:p>
    <w:p w:rsidR="003A6C04" w:rsidRPr="005C109B" w:rsidRDefault="003A6C04" w:rsidP="005C10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Местоимения 3-го лица единственного числа не изменяются по родам.</w:t>
      </w:r>
    </w:p>
    <w:p w:rsidR="003A6C04" w:rsidRPr="005C109B" w:rsidRDefault="003A6C04" w:rsidP="005C10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б) Местоимения 3-го лица единственного числа изменяются по родам.</w:t>
      </w:r>
    </w:p>
    <w:p w:rsidR="003A6C04" w:rsidRPr="005C109B" w:rsidRDefault="003A6C04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6C04" w:rsidRPr="005C109B" w:rsidRDefault="003A6C04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 xml:space="preserve">    </w:t>
      </w:r>
      <w:r w:rsidR="00A03FEF" w:rsidRPr="005C109B">
        <w:rPr>
          <w:rFonts w:ascii="Times New Roman" w:hAnsi="Times New Roman" w:cs="Times New Roman"/>
          <w:sz w:val="24"/>
          <w:szCs w:val="24"/>
        </w:rPr>
        <w:t>5</w:t>
      </w:r>
      <w:r w:rsidRPr="005C109B">
        <w:rPr>
          <w:rFonts w:ascii="Times New Roman" w:hAnsi="Times New Roman" w:cs="Times New Roman"/>
          <w:sz w:val="24"/>
          <w:szCs w:val="24"/>
        </w:rPr>
        <w:t>)</w:t>
      </w:r>
      <w:r w:rsidR="00A03FEF" w:rsidRPr="005C109B">
        <w:rPr>
          <w:rFonts w:ascii="Times New Roman" w:hAnsi="Times New Roman" w:cs="Times New Roman"/>
          <w:sz w:val="24"/>
          <w:szCs w:val="24"/>
        </w:rPr>
        <w:t>. Укажите местоимение: </w:t>
      </w:r>
    </w:p>
    <w:p w:rsidR="00A03FEF" w:rsidRPr="005C109B" w:rsidRDefault="00A03FEF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>а) ель б) край в) ты г) ем</w:t>
      </w:r>
    </w:p>
    <w:p w:rsidR="003A6C04" w:rsidRPr="005C109B" w:rsidRDefault="003A6C04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03FEF" w:rsidRPr="005C109B" w:rsidRDefault="003A6C04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 xml:space="preserve">    6)</w:t>
      </w:r>
      <w:r w:rsidR="00A03FEF" w:rsidRPr="005C109B">
        <w:rPr>
          <w:rFonts w:ascii="Times New Roman" w:hAnsi="Times New Roman" w:cs="Times New Roman"/>
          <w:sz w:val="24"/>
          <w:szCs w:val="24"/>
        </w:rPr>
        <w:t>. Выбери местоимение в творительном падеже:</w:t>
      </w:r>
    </w:p>
    <w:p w:rsidR="007A2FE9" w:rsidRPr="005C109B" w:rsidRDefault="00A03FEF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>а) под вами б) без него в) о тебе г) за них</w:t>
      </w:r>
    </w:p>
    <w:p w:rsidR="006C571F" w:rsidRPr="005C109B" w:rsidRDefault="006C571F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3FEF" w:rsidRPr="005C109B" w:rsidRDefault="003A6C04" w:rsidP="005C109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109B">
        <w:rPr>
          <w:rFonts w:ascii="Times New Roman" w:hAnsi="Times New Roman" w:cs="Times New Roman"/>
          <w:sz w:val="24"/>
          <w:szCs w:val="24"/>
        </w:rPr>
        <w:t xml:space="preserve">       3.</w:t>
      </w:r>
      <w:r w:rsidR="00443289" w:rsidRPr="005C109B">
        <w:rPr>
          <w:rFonts w:ascii="Times New Roman" w:hAnsi="Times New Roman" w:cs="Times New Roman"/>
          <w:sz w:val="24"/>
          <w:szCs w:val="24"/>
        </w:rPr>
        <w:t xml:space="preserve"> </w:t>
      </w:r>
      <w:r w:rsidR="00A03FEF" w:rsidRPr="005C109B">
        <w:rPr>
          <w:rFonts w:ascii="Times New Roman" w:hAnsi="Times New Roman" w:cs="Times New Roman"/>
          <w:sz w:val="24"/>
          <w:szCs w:val="24"/>
          <w:u w:val="single"/>
        </w:rPr>
        <w:t>Проверка по эталону.</w:t>
      </w:r>
    </w:p>
    <w:p w:rsidR="00443289" w:rsidRPr="005C109B" w:rsidRDefault="00443289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>1.б</w:t>
      </w:r>
    </w:p>
    <w:p w:rsidR="00443289" w:rsidRPr="005C109B" w:rsidRDefault="00443289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>2.б</w:t>
      </w:r>
    </w:p>
    <w:p w:rsidR="00443289" w:rsidRPr="005C109B" w:rsidRDefault="00443289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>3.а</w:t>
      </w:r>
    </w:p>
    <w:p w:rsidR="00443289" w:rsidRPr="005C109B" w:rsidRDefault="00443289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>4.б</w:t>
      </w:r>
    </w:p>
    <w:p w:rsidR="00443289" w:rsidRPr="005C109B" w:rsidRDefault="00443289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>5.в</w:t>
      </w:r>
    </w:p>
    <w:p w:rsidR="00443289" w:rsidRPr="005C109B" w:rsidRDefault="00443289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>6.а</w:t>
      </w:r>
    </w:p>
    <w:p w:rsidR="00A03FEF" w:rsidRPr="00994485" w:rsidRDefault="00443289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994485">
        <w:rPr>
          <w:rFonts w:ascii="Times New Roman" w:hAnsi="Times New Roman" w:cs="Times New Roman"/>
          <w:sz w:val="24"/>
          <w:szCs w:val="24"/>
        </w:rPr>
        <w:t xml:space="preserve">     </w:t>
      </w:r>
      <w:r w:rsidRPr="005C109B">
        <w:rPr>
          <w:rFonts w:ascii="Times New Roman" w:hAnsi="Times New Roman" w:cs="Times New Roman"/>
          <w:sz w:val="24"/>
          <w:szCs w:val="24"/>
        </w:rPr>
        <w:t xml:space="preserve">  4. </w:t>
      </w:r>
      <w:r w:rsidR="00A03FEF" w:rsidRPr="00B7428E">
        <w:rPr>
          <w:rFonts w:ascii="Times New Roman" w:hAnsi="Times New Roman" w:cs="Times New Roman"/>
          <w:sz w:val="24"/>
          <w:szCs w:val="24"/>
          <w:u w:val="single"/>
        </w:rPr>
        <w:t>Оцените свою работу</w:t>
      </w:r>
    </w:p>
    <w:p w:rsidR="00A03FEF" w:rsidRPr="005C109B" w:rsidRDefault="00A03FEF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46F2" w:rsidRPr="005C109B" w:rsidRDefault="00443289" w:rsidP="00FB46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5B0C"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</w:t>
      </w:r>
      <w:r w:rsidR="00884AA3" w:rsidRPr="005C10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FB46F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Репортаж </w:t>
      </w:r>
      <w:r w:rsidR="00FB46F2" w:rsidRPr="005C109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«</w:t>
      </w:r>
      <w:r w:rsidR="00FB46F2">
        <w:rPr>
          <w:rFonts w:ascii="Times New Roman" w:eastAsia="Calibri" w:hAnsi="Times New Roman" w:cs="Times New Roman"/>
          <w:i/>
          <w:sz w:val="24"/>
          <w:szCs w:val="24"/>
          <w:u w:val="single"/>
        </w:rPr>
        <w:t>С места событий»</w:t>
      </w:r>
    </w:p>
    <w:p w:rsidR="00C10F47" w:rsidRPr="001A7B38" w:rsidRDefault="00C10F47" w:rsidP="001A7B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571F" w:rsidRPr="00C10F47" w:rsidRDefault="00A4320F" w:rsidP="00C10F4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а) </w:t>
      </w:r>
      <w:r w:rsidR="00C10F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Коллективная работа </w:t>
      </w:r>
    </w:p>
    <w:p w:rsidR="003A6C04" w:rsidRPr="005C109B" w:rsidRDefault="00884AA3" w:rsidP="005C109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  </w:t>
      </w:r>
      <w:r w:rsidR="006C571F"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лицо., мн.ч., родит. пад.   (меня)</w:t>
      </w:r>
    </w:p>
    <w:p w:rsidR="006C571F" w:rsidRPr="005C109B" w:rsidRDefault="006C571F" w:rsidP="005C109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 лицо, мн.ч., дательн. пад.  (вам)</w:t>
      </w:r>
    </w:p>
    <w:p w:rsidR="006C571F" w:rsidRPr="005C109B" w:rsidRDefault="006C571F" w:rsidP="005C109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 лицо, мн.ч., винит. </w:t>
      </w:r>
      <w:r w:rsidR="003C57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пад. (их);   </w:t>
      </w:r>
    </w:p>
    <w:p w:rsidR="006C571F" w:rsidRDefault="006C571F" w:rsidP="005C109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 лицо, ед.ч., ж.р., творит. пад.   (е</w:t>
      </w:r>
      <w:r w:rsidR="00A44D8E" w:rsidRPr="005C1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ю)</w:t>
      </w:r>
    </w:p>
    <w:p w:rsidR="005E35FF" w:rsidRPr="005C109B" w:rsidRDefault="005E35FF" w:rsidP="005C109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7B38" w:rsidRDefault="003A6C04" w:rsidP="001A7B38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C1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VII</w:t>
      </w:r>
      <w:r w:rsidR="00DF0AEC" w:rsidRPr="005C1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 Рефлексия</w:t>
      </w:r>
      <w:r w:rsidR="001A7B38" w:rsidRPr="001A7B3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884AA3" w:rsidRPr="00FB46F2" w:rsidRDefault="001A7B38" w:rsidP="00FB46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B3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FB46F2" w:rsidRDefault="00DF0AEC" w:rsidP="005C109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C10F47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B7428E" w:rsidRPr="00C10F47">
        <w:rPr>
          <w:rFonts w:ascii="Times New Roman" w:eastAsia="Times New Roman" w:hAnsi="Times New Roman" w:cs="Times New Roman"/>
          <w:lang w:eastAsia="ru-RU"/>
        </w:rPr>
        <w:t>1</w:t>
      </w:r>
      <w:r w:rsidR="00B7428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706463" w:rsidRPr="005C109B">
        <w:rPr>
          <w:rFonts w:ascii="Times New Roman" w:hAnsi="Times New Roman" w:cs="Times New Roman"/>
        </w:rPr>
        <w:t xml:space="preserve">Мне бы очень хотелось, чтобы в нашем классе чаще звучало местоимение МЫ. </w:t>
      </w:r>
    </w:p>
    <w:p w:rsidR="00706463" w:rsidRDefault="00FB46F2" w:rsidP="00EA0386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Я+Я= МЫ».</w:t>
      </w:r>
    </w:p>
    <w:p w:rsidR="00B7428E" w:rsidRDefault="00B7428E" w:rsidP="005C109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2. Оцените свою работу.</w:t>
      </w:r>
    </w:p>
    <w:p w:rsidR="00FB46F2" w:rsidRDefault="00B7428E" w:rsidP="005C109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EA0386">
        <w:rPr>
          <w:rFonts w:ascii="Times New Roman" w:hAnsi="Times New Roman" w:cs="Times New Roman"/>
        </w:rPr>
        <w:t xml:space="preserve">  Теперь мы узнаем номер нашего выпуска газеты  №….</w:t>
      </w:r>
    </w:p>
    <w:p w:rsidR="00FB46F2" w:rsidRDefault="00FB46F2" w:rsidP="005C109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B7428E" w:rsidRPr="005C109B" w:rsidRDefault="00FB46F2" w:rsidP="005C109B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 </w:t>
      </w:r>
      <w:r w:rsidRPr="005C109B">
        <w:rPr>
          <w:rFonts w:ascii="Times New Roman" w:hAnsi="Times New Roman" w:cs="Times New Roman"/>
        </w:rPr>
        <w:t xml:space="preserve"> </w:t>
      </w:r>
      <w:r w:rsidR="00B7428E">
        <w:rPr>
          <w:rFonts w:ascii="Times New Roman" w:hAnsi="Times New Roman" w:cs="Times New Roman"/>
        </w:rPr>
        <w:t>Чтобы газета была красочной и веселой, сделаем фото</w:t>
      </w:r>
    </w:p>
    <w:p w:rsidR="00706463" w:rsidRPr="005C109B" w:rsidRDefault="00C10F47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06463" w:rsidRPr="005C109B">
        <w:rPr>
          <w:rFonts w:ascii="Times New Roman" w:hAnsi="Times New Roman" w:cs="Times New Roman"/>
          <w:sz w:val="24"/>
          <w:szCs w:val="24"/>
        </w:rPr>
        <w:t>Спасибо за урок! Успехов вам и хорошего настроения!</w:t>
      </w:r>
    </w:p>
    <w:p w:rsidR="00DF0AEC" w:rsidRPr="005C109B" w:rsidRDefault="00DF0AEC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5598" w:rsidRPr="005C109B" w:rsidRDefault="00DF0AEC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b/>
          <w:sz w:val="24"/>
          <w:szCs w:val="24"/>
        </w:rPr>
        <w:t>IX. Д.з</w:t>
      </w:r>
      <w:r w:rsidR="00035598" w:rsidRPr="005C109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35598" w:rsidRPr="005C109B">
        <w:rPr>
          <w:rFonts w:ascii="Times New Roman" w:hAnsi="Times New Roman" w:cs="Times New Roman"/>
          <w:sz w:val="24"/>
          <w:szCs w:val="24"/>
        </w:rPr>
        <w:t>С.66 упр3</w:t>
      </w:r>
    </w:p>
    <w:p w:rsidR="00035598" w:rsidRPr="005C109B" w:rsidRDefault="00035598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5598" w:rsidRPr="005C109B" w:rsidRDefault="00035598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5598" w:rsidRDefault="00035598" w:rsidP="005C1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BFD" w:rsidRDefault="006D5BFD" w:rsidP="005C1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BFD" w:rsidRDefault="006D5BFD" w:rsidP="005C1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BFD" w:rsidRDefault="006D5BFD" w:rsidP="005C1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BFD" w:rsidRDefault="006D5BFD" w:rsidP="005C1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BFD" w:rsidRDefault="006D5BFD" w:rsidP="005C1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BFD" w:rsidRDefault="006D5BFD" w:rsidP="005C1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BFD" w:rsidRDefault="006D5BFD" w:rsidP="005C1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BFD" w:rsidRDefault="006D5BFD" w:rsidP="005C1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BFD" w:rsidRDefault="006D5BFD" w:rsidP="005C1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BFD" w:rsidRDefault="006D5BFD" w:rsidP="005C1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BFD" w:rsidRDefault="006D5BFD" w:rsidP="005C1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BFD" w:rsidRDefault="006D5BFD" w:rsidP="005C1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BFD" w:rsidRDefault="006D5BFD" w:rsidP="005C1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BFD" w:rsidRDefault="006D5BFD" w:rsidP="005C1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BFD" w:rsidRDefault="006D5BFD" w:rsidP="005C1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BFD" w:rsidRDefault="006D5BFD" w:rsidP="005C1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BFD" w:rsidRDefault="006D5BFD" w:rsidP="005C1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BFD" w:rsidRDefault="006D5BFD" w:rsidP="005C1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BFD" w:rsidRDefault="006D5BFD" w:rsidP="005C1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BFD" w:rsidRDefault="006D5BFD" w:rsidP="005C1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F47" w:rsidRDefault="00C10F47" w:rsidP="005C1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4485" w:rsidRPr="005C109B" w:rsidRDefault="00994485" w:rsidP="005C1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047D" w:rsidRPr="005C109B" w:rsidRDefault="0006047D" w:rsidP="005C109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109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Хитрые вопросы:</w:t>
      </w:r>
    </w:p>
    <w:p w:rsidR="00FF5BE3" w:rsidRPr="005C109B" w:rsidRDefault="00FF5BE3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0AEC" w:rsidRPr="005C109B" w:rsidRDefault="00206CF5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>Разгадайте интересные задания:</w:t>
      </w:r>
      <w:r w:rsidR="00DF0AEC" w:rsidRPr="005C10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AEC" w:rsidRPr="005C109B" w:rsidRDefault="0006047D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>-</w:t>
      </w:r>
      <w:r w:rsidR="00206CF5" w:rsidRPr="005C109B">
        <w:rPr>
          <w:rFonts w:ascii="Times New Roman" w:hAnsi="Times New Roman" w:cs="Times New Roman"/>
          <w:sz w:val="24"/>
          <w:szCs w:val="24"/>
        </w:rPr>
        <w:t xml:space="preserve">Мама пришла с работы и, увидев на столе стопку посуды, спросила: «Эти тарелки и чашки чистые?» Таня ответила маме тремя местоимениями. Какими? ( вы мы ты ) </w:t>
      </w:r>
    </w:p>
    <w:p w:rsidR="00DF0AEC" w:rsidRPr="005C109B" w:rsidRDefault="0006047D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>-</w:t>
      </w:r>
      <w:r w:rsidR="00206CF5" w:rsidRPr="005C109B">
        <w:rPr>
          <w:rFonts w:ascii="Times New Roman" w:hAnsi="Times New Roman" w:cs="Times New Roman"/>
          <w:sz w:val="24"/>
          <w:szCs w:val="24"/>
        </w:rPr>
        <w:t xml:space="preserve">Первый слог местоимение второго лица, второй слог издает лягушка, а всё вместе – крупный овощ (тыква) </w:t>
      </w:r>
    </w:p>
    <w:p w:rsidR="00DF0AEC" w:rsidRPr="005C109B" w:rsidRDefault="0006047D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>-</w:t>
      </w:r>
      <w:r w:rsidR="00206CF5" w:rsidRPr="005C109B">
        <w:rPr>
          <w:rFonts w:ascii="Times New Roman" w:hAnsi="Times New Roman" w:cs="Times New Roman"/>
          <w:sz w:val="24"/>
          <w:szCs w:val="24"/>
        </w:rPr>
        <w:t xml:space="preserve"> Какое местоимение состоит из двух предлогов? (о на) </w:t>
      </w:r>
    </w:p>
    <w:p w:rsidR="00DF0AEC" w:rsidRPr="005C109B" w:rsidRDefault="0006047D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>-</w:t>
      </w:r>
      <w:r w:rsidR="00206CF5" w:rsidRPr="005C109B">
        <w:rPr>
          <w:rFonts w:ascii="Times New Roman" w:hAnsi="Times New Roman" w:cs="Times New Roman"/>
          <w:sz w:val="24"/>
          <w:szCs w:val="24"/>
        </w:rPr>
        <w:t xml:space="preserve">Какое местоимение превращается в союз, если его прочитать справа налево? (он-но) </w:t>
      </w:r>
    </w:p>
    <w:p w:rsidR="00DF0AEC" w:rsidRPr="005C109B" w:rsidRDefault="0006047D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 xml:space="preserve">-  </w:t>
      </w:r>
      <w:r w:rsidR="00206CF5" w:rsidRPr="005C109B">
        <w:rPr>
          <w:rFonts w:ascii="Times New Roman" w:hAnsi="Times New Roman" w:cs="Times New Roman"/>
          <w:sz w:val="24"/>
          <w:szCs w:val="24"/>
        </w:rPr>
        <w:t xml:space="preserve">Первый слог - личное местоимение,  </w:t>
      </w:r>
      <w:r w:rsidRPr="005C109B">
        <w:rPr>
          <w:rFonts w:ascii="Times New Roman" w:hAnsi="Times New Roman" w:cs="Times New Roman"/>
          <w:sz w:val="24"/>
          <w:szCs w:val="24"/>
        </w:rPr>
        <w:t>в</w:t>
      </w:r>
      <w:r w:rsidR="00206CF5" w:rsidRPr="005C109B">
        <w:rPr>
          <w:rFonts w:ascii="Times New Roman" w:hAnsi="Times New Roman" w:cs="Times New Roman"/>
          <w:sz w:val="24"/>
          <w:szCs w:val="24"/>
        </w:rPr>
        <w:t>торой - детская болезнь.</w:t>
      </w:r>
    </w:p>
    <w:p w:rsidR="00DF0AEC" w:rsidRPr="005C109B" w:rsidRDefault="0006047D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 xml:space="preserve">   </w:t>
      </w:r>
      <w:r w:rsidR="00206CF5" w:rsidRPr="005C109B">
        <w:rPr>
          <w:rFonts w:ascii="Times New Roman" w:hAnsi="Times New Roman" w:cs="Times New Roman"/>
          <w:sz w:val="24"/>
          <w:szCs w:val="24"/>
        </w:rPr>
        <w:t xml:space="preserve">А целое - тот предмет, который  </w:t>
      </w:r>
      <w:r w:rsidRPr="005C109B">
        <w:rPr>
          <w:rFonts w:ascii="Times New Roman" w:hAnsi="Times New Roman" w:cs="Times New Roman"/>
          <w:sz w:val="24"/>
          <w:szCs w:val="24"/>
        </w:rPr>
        <w:t>в</w:t>
      </w:r>
      <w:r w:rsidR="00206CF5" w:rsidRPr="005C109B">
        <w:rPr>
          <w:rFonts w:ascii="Times New Roman" w:hAnsi="Times New Roman" w:cs="Times New Roman"/>
          <w:sz w:val="24"/>
          <w:szCs w:val="24"/>
        </w:rPr>
        <w:t xml:space="preserve">ыбрасывают, когда хотят остановить морское судно </w:t>
      </w:r>
    </w:p>
    <w:p w:rsidR="00B66995" w:rsidRPr="005C109B" w:rsidRDefault="0006047D" w:rsidP="005C1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9B">
        <w:rPr>
          <w:rFonts w:ascii="Times New Roman" w:hAnsi="Times New Roman" w:cs="Times New Roman"/>
          <w:sz w:val="24"/>
          <w:szCs w:val="24"/>
        </w:rPr>
        <w:t xml:space="preserve">   </w:t>
      </w:r>
      <w:r w:rsidR="00206CF5" w:rsidRPr="005C109B">
        <w:rPr>
          <w:rFonts w:ascii="Times New Roman" w:hAnsi="Times New Roman" w:cs="Times New Roman"/>
          <w:sz w:val="24"/>
          <w:szCs w:val="24"/>
        </w:rPr>
        <w:t>Что это? (Я - корь).</w:t>
      </w:r>
    </w:p>
    <w:p w:rsidR="00B66995" w:rsidRPr="005C109B" w:rsidRDefault="0006047D" w:rsidP="005C109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09B">
        <w:rPr>
          <w:rFonts w:ascii="Times New Roman" w:eastAsia="Calibri" w:hAnsi="Times New Roman" w:cs="Times New Roman"/>
          <w:sz w:val="24"/>
          <w:szCs w:val="24"/>
        </w:rPr>
        <w:t>-</w:t>
      </w:r>
      <w:r w:rsidR="00B66995" w:rsidRPr="005C109B">
        <w:rPr>
          <w:rFonts w:ascii="Times New Roman" w:eastAsia="Calibri" w:hAnsi="Times New Roman" w:cs="Times New Roman"/>
          <w:sz w:val="24"/>
          <w:szCs w:val="24"/>
        </w:rPr>
        <w:t>Какое местоимение одинаково читается слева направо и справа налево? (Оно).</w:t>
      </w:r>
    </w:p>
    <w:p w:rsidR="00B66995" w:rsidRPr="005C109B" w:rsidRDefault="0006047D" w:rsidP="005C109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09B">
        <w:rPr>
          <w:rFonts w:ascii="Times New Roman" w:eastAsia="Calibri" w:hAnsi="Times New Roman" w:cs="Times New Roman"/>
          <w:sz w:val="24"/>
          <w:szCs w:val="24"/>
        </w:rPr>
        <w:t>-</w:t>
      </w:r>
      <w:r w:rsidR="00B66995" w:rsidRPr="005C109B">
        <w:rPr>
          <w:rFonts w:ascii="Times New Roman" w:eastAsia="Calibri" w:hAnsi="Times New Roman" w:cs="Times New Roman"/>
          <w:sz w:val="24"/>
          <w:szCs w:val="24"/>
        </w:rPr>
        <w:t>В каком местоимении 2 звука, одна буква? (Я)</w:t>
      </w:r>
    </w:p>
    <w:p w:rsidR="00B66995" w:rsidRPr="005C109B" w:rsidRDefault="0006047D" w:rsidP="005C109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09B">
        <w:rPr>
          <w:rFonts w:ascii="Times New Roman" w:eastAsia="Calibri" w:hAnsi="Times New Roman" w:cs="Times New Roman"/>
          <w:sz w:val="24"/>
          <w:szCs w:val="24"/>
        </w:rPr>
        <w:t>-</w:t>
      </w:r>
      <w:r w:rsidR="00B66995" w:rsidRPr="005C109B">
        <w:rPr>
          <w:rFonts w:ascii="Times New Roman" w:eastAsia="Calibri" w:hAnsi="Times New Roman" w:cs="Times New Roman"/>
          <w:sz w:val="24"/>
          <w:szCs w:val="24"/>
        </w:rPr>
        <w:t>Какие 2 личных местоимения мешают движению по дорогам? (Я-мы)</w:t>
      </w:r>
    </w:p>
    <w:p w:rsidR="00B66995" w:rsidRPr="005C109B" w:rsidRDefault="0006047D" w:rsidP="005C109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09B">
        <w:rPr>
          <w:rFonts w:ascii="Times New Roman" w:eastAsia="Calibri" w:hAnsi="Times New Roman" w:cs="Times New Roman"/>
          <w:sz w:val="24"/>
          <w:szCs w:val="24"/>
        </w:rPr>
        <w:t>-</w:t>
      </w:r>
      <w:r w:rsidR="00B66995" w:rsidRPr="005C109B">
        <w:rPr>
          <w:rFonts w:ascii="Times New Roman" w:eastAsia="Calibri" w:hAnsi="Times New Roman" w:cs="Times New Roman"/>
          <w:sz w:val="24"/>
          <w:szCs w:val="24"/>
        </w:rPr>
        <w:t>К какому местоимению нужно прибавить слог ло, чтобы получить неодушевлённый предмет? (мы-ло)</w:t>
      </w:r>
    </w:p>
    <w:p w:rsidR="0006047D" w:rsidRPr="005C109B" w:rsidRDefault="0006047D" w:rsidP="005C109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09B">
        <w:rPr>
          <w:rFonts w:ascii="Times New Roman" w:eastAsia="Calibri" w:hAnsi="Times New Roman" w:cs="Times New Roman"/>
          <w:sz w:val="24"/>
          <w:szCs w:val="24"/>
        </w:rPr>
        <w:t>-</w:t>
      </w:r>
      <w:r w:rsidR="00B66995" w:rsidRPr="005C109B">
        <w:rPr>
          <w:rFonts w:ascii="Times New Roman" w:eastAsia="Calibri" w:hAnsi="Times New Roman" w:cs="Times New Roman"/>
          <w:sz w:val="24"/>
          <w:szCs w:val="24"/>
        </w:rPr>
        <w:t>Какую букву и за какое местоимение нужно запрятать, чтобы получилось название животного?</w:t>
      </w:r>
    </w:p>
    <w:p w:rsidR="00B66995" w:rsidRPr="005C109B" w:rsidRDefault="00B66995" w:rsidP="005C109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09B">
        <w:rPr>
          <w:rFonts w:ascii="Times New Roman" w:eastAsia="Calibri" w:hAnsi="Times New Roman" w:cs="Times New Roman"/>
          <w:sz w:val="24"/>
          <w:szCs w:val="24"/>
        </w:rPr>
        <w:t xml:space="preserve"> (За – я – ц).</w:t>
      </w:r>
    </w:p>
    <w:p w:rsidR="00B66995" w:rsidRPr="005C109B" w:rsidRDefault="0006047D" w:rsidP="005C109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09B">
        <w:rPr>
          <w:rFonts w:ascii="Times New Roman" w:eastAsia="Calibri" w:hAnsi="Times New Roman" w:cs="Times New Roman"/>
          <w:sz w:val="24"/>
          <w:szCs w:val="24"/>
        </w:rPr>
        <w:t>-</w:t>
      </w:r>
      <w:r w:rsidR="00B66995" w:rsidRPr="005C109B">
        <w:rPr>
          <w:rFonts w:ascii="Times New Roman" w:eastAsia="Calibri" w:hAnsi="Times New Roman" w:cs="Times New Roman"/>
          <w:sz w:val="24"/>
          <w:szCs w:val="24"/>
        </w:rPr>
        <w:t>Какое личное местоимение, если к нему добавить шипящую согласную и мягкий знак, превратится в маленького грызуна? (Мы-шь)</w:t>
      </w:r>
    </w:p>
    <w:p w:rsidR="00B66995" w:rsidRPr="005C109B" w:rsidRDefault="0006047D" w:rsidP="005C109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09B">
        <w:rPr>
          <w:rFonts w:ascii="Times New Roman" w:eastAsia="Calibri" w:hAnsi="Times New Roman" w:cs="Times New Roman"/>
          <w:sz w:val="24"/>
          <w:szCs w:val="24"/>
        </w:rPr>
        <w:t>-</w:t>
      </w:r>
      <w:r w:rsidR="00B66995" w:rsidRPr="005C109B">
        <w:rPr>
          <w:rFonts w:ascii="Times New Roman" w:eastAsia="Calibri" w:hAnsi="Times New Roman" w:cs="Times New Roman"/>
          <w:sz w:val="24"/>
          <w:szCs w:val="24"/>
        </w:rPr>
        <w:t>Какое местоимение нужно добавить и к какому местоимению, чтобы получились очень крупные овощи? (Ты-к-вы).</w:t>
      </w:r>
    </w:p>
    <w:p w:rsidR="00E325FD" w:rsidRDefault="00E325FD" w:rsidP="005C10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5BFD" w:rsidRPr="005C109B" w:rsidRDefault="006D5BFD" w:rsidP="005C10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25FD" w:rsidRPr="005C109B" w:rsidRDefault="00E325FD" w:rsidP="005C109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5C109B">
        <w:rPr>
          <w:color w:val="000000"/>
        </w:rPr>
        <w:t>На уроках русского языка в понятие «функциональная грамотность» входит:</w:t>
      </w:r>
    </w:p>
    <w:p w:rsidR="00E325FD" w:rsidRPr="005C109B" w:rsidRDefault="00E325FD" w:rsidP="005C109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5C109B">
        <w:rPr>
          <w:color w:val="000000"/>
        </w:rPr>
        <w:t>- умение находить в слове ошибкоопасные места и применять орфографические правила;</w:t>
      </w:r>
    </w:p>
    <w:p w:rsidR="00E325FD" w:rsidRPr="005C109B" w:rsidRDefault="00E325FD" w:rsidP="005C109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5C109B">
        <w:rPr>
          <w:color w:val="000000"/>
        </w:rPr>
        <w:t>- умение работать с текстом (составлять из слов предложения, из предложений текст, составлять план прочитанного и т.д.);</w:t>
      </w:r>
    </w:p>
    <w:p w:rsidR="00E325FD" w:rsidRPr="005C109B" w:rsidRDefault="00E325FD" w:rsidP="005C109B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5C109B">
        <w:rPr>
          <w:color w:val="000000"/>
        </w:rPr>
        <w:t>- умение правильно выразить свои мысли в устной и письменной речи.</w:t>
      </w:r>
    </w:p>
    <w:p w:rsidR="00462E8E" w:rsidRPr="005C109B" w:rsidRDefault="00462E8E" w:rsidP="005C109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62E8E" w:rsidRPr="005C109B" w:rsidSect="001027D5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2A5" w:rsidRDefault="00B852A5" w:rsidP="00884AA3">
      <w:pPr>
        <w:spacing w:after="0" w:line="240" w:lineRule="auto"/>
      </w:pPr>
      <w:r>
        <w:separator/>
      </w:r>
    </w:p>
  </w:endnote>
  <w:endnote w:type="continuationSeparator" w:id="1">
    <w:p w:rsidR="00B852A5" w:rsidRDefault="00B852A5" w:rsidP="00884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AAAAL+ArialM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5265"/>
      <w:docPartObj>
        <w:docPartGallery w:val="Page Numbers (Bottom of Page)"/>
        <w:docPartUnique/>
      </w:docPartObj>
    </w:sdtPr>
    <w:sdtContent>
      <w:p w:rsidR="00884AA3" w:rsidRDefault="004E16CC">
        <w:pPr>
          <w:pStyle w:val="a7"/>
          <w:jc w:val="right"/>
        </w:pPr>
        <w:fldSimple w:instr=" PAGE   \* MERGEFORMAT ">
          <w:r w:rsidR="0018158B">
            <w:rPr>
              <w:noProof/>
            </w:rPr>
            <w:t>2</w:t>
          </w:r>
        </w:fldSimple>
      </w:p>
    </w:sdtContent>
  </w:sdt>
  <w:p w:rsidR="00884AA3" w:rsidRDefault="00884AA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2A5" w:rsidRDefault="00B852A5" w:rsidP="00884AA3">
      <w:pPr>
        <w:spacing w:after="0" w:line="240" w:lineRule="auto"/>
      </w:pPr>
      <w:r>
        <w:separator/>
      </w:r>
    </w:p>
  </w:footnote>
  <w:footnote w:type="continuationSeparator" w:id="1">
    <w:p w:rsidR="00B852A5" w:rsidRDefault="00B852A5" w:rsidP="00884A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756F"/>
    <w:multiLevelType w:val="multilevel"/>
    <w:tmpl w:val="D70A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E0541A"/>
    <w:multiLevelType w:val="multilevel"/>
    <w:tmpl w:val="3D043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7D3C71"/>
    <w:multiLevelType w:val="multilevel"/>
    <w:tmpl w:val="E8826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D63A82"/>
    <w:multiLevelType w:val="multilevel"/>
    <w:tmpl w:val="74CA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4336C9"/>
    <w:multiLevelType w:val="multilevel"/>
    <w:tmpl w:val="EE10A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452EDB"/>
    <w:multiLevelType w:val="hybridMultilevel"/>
    <w:tmpl w:val="8A241F40"/>
    <w:lvl w:ilvl="0" w:tplc="00000005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F90B9D"/>
    <w:multiLevelType w:val="multilevel"/>
    <w:tmpl w:val="956E0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077E51"/>
    <w:multiLevelType w:val="multilevel"/>
    <w:tmpl w:val="61987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FE31D7"/>
    <w:multiLevelType w:val="multilevel"/>
    <w:tmpl w:val="6590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EA56CE"/>
    <w:multiLevelType w:val="multilevel"/>
    <w:tmpl w:val="E3B6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0F21DA"/>
    <w:multiLevelType w:val="multilevel"/>
    <w:tmpl w:val="CA7C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3"/>
  </w:num>
  <w:num w:numId="5">
    <w:abstractNumId w:val="8"/>
  </w:num>
  <w:num w:numId="6">
    <w:abstractNumId w:val="10"/>
  </w:num>
  <w:num w:numId="7">
    <w:abstractNumId w:val="1"/>
  </w:num>
  <w:num w:numId="8">
    <w:abstractNumId w:val="6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2E8E"/>
    <w:rsid w:val="00035598"/>
    <w:rsid w:val="00035B8B"/>
    <w:rsid w:val="00041F66"/>
    <w:rsid w:val="00052587"/>
    <w:rsid w:val="00057796"/>
    <w:rsid w:val="0006047D"/>
    <w:rsid w:val="0006457D"/>
    <w:rsid w:val="001027D5"/>
    <w:rsid w:val="00105093"/>
    <w:rsid w:val="00120318"/>
    <w:rsid w:val="00132CEC"/>
    <w:rsid w:val="00144A61"/>
    <w:rsid w:val="00164772"/>
    <w:rsid w:val="00167F55"/>
    <w:rsid w:val="0017196C"/>
    <w:rsid w:val="0018158B"/>
    <w:rsid w:val="001A7B38"/>
    <w:rsid w:val="001B3F57"/>
    <w:rsid w:val="001D27B6"/>
    <w:rsid w:val="001E1979"/>
    <w:rsid w:val="001E6199"/>
    <w:rsid w:val="00206CF5"/>
    <w:rsid w:val="0023734E"/>
    <w:rsid w:val="00244EE6"/>
    <w:rsid w:val="002720E4"/>
    <w:rsid w:val="00284F79"/>
    <w:rsid w:val="002A1037"/>
    <w:rsid w:val="002C3712"/>
    <w:rsid w:val="002D6176"/>
    <w:rsid w:val="002E0B3E"/>
    <w:rsid w:val="00330FF2"/>
    <w:rsid w:val="003527F2"/>
    <w:rsid w:val="003559BE"/>
    <w:rsid w:val="00356C53"/>
    <w:rsid w:val="00390A1B"/>
    <w:rsid w:val="003920DD"/>
    <w:rsid w:val="003A5B75"/>
    <w:rsid w:val="003A6C04"/>
    <w:rsid w:val="003B30BB"/>
    <w:rsid w:val="003C57B0"/>
    <w:rsid w:val="003D6622"/>
    <w:rsid w:val="00416414"/>
    <w:rsid w:val="00443289"/>
    <w:rsid w:val="004450B4"/>
    <w:rsid w:val="00462E8E"/>
    <w:rsid w:val="0049444C"/>
    <w:rsid w:val="004D0C6C"/>
    <w:rsid w:val="004D2412"/>
    <w:rsid w:val="004E0E02"/>
    <w:rsid w:val="004E16CC"/>
    <w:rsid w:val="004F0B4B"/>
    <w:rsid w:val="004F1E52"/>
    <w:rsid w:val="004F1F8E"/>
    <w:rsid w:val="004F5227"/>
    <w:rsid w:val="00513FDB"/>
    <w:rsid w:val="005206E7"/>
    <w:rsid w:val="00523905"/>
    <w:rsid w:val="00524171"/>
    <w:rsid w:val="00561F0D"/>
    <w:rsid w:val="005668A5"/>
    <w:rsid w:val="005946D3"/>
    <w:rsid w:val="005A1BF3"/>
    <w:rsid w:val="005B444B"/>
    <w:rsid w:val="005C109B"/>
    <w:rsid w:val="005D0F63"/>
    <w:rsid w:val="005D4E9B"/>
    <w:rsid w:val="005E35FF"/>
    <w:rsid w:val="0062465A"/>
    <w:rsid w:val="00630716"/>
    <w:rsid w:val="006560BE"/>
    <w:rsid w:val="00662308"/>
    <w:rsid w:val="006C0D3A"/>
    <w:rsid w:val="006C571F"/>
    <w:rsid w:val="006D0E88"/>
    <w:rsid w:val="006D5BFD"/>
    <w:rsid w:val="00706463"/>
    <w:rsid w:val="0071461F"/>
    <w:rsid w:val="00781540"/>
    <w:rsid w:val="00784226"/>
    <w:rsid w:val="007A2FE9"/>
    <w:rsid w:val="007A6220"/>
    <w:rsid w:val="007E0F76"/>
    <w:rsid w:val="007E5B0C"/>
    <w:rsid w:val="007F0B3B"/>
    <w:rsid w:val="00821C0D"/>
    <w:rsid w:val="00835847"/>
    <w:rsid w:val="008565DE"/>
    <w:rsid w:val="00881C19"/>
    <w:rsid w:val="00884AA3"/>
    <w:rsid w:val="00940296"/>
    <w:rsid w:val="00944EBB"/>
    <w:rsid w:val="00947E3F"/>
    <w:rsid w:val="00984ED5"/>
    <w:rsid w:val="00990B94"/>
    <w:rsid w:val="00994485"/>
    <w:rsid w:val="009B0B38"/>
    <w:rsid w:val="009C6634"/>
    <w:rsid w:val="00A03FEF"/>
    <w:rsid w:val="00A4320F"/>
    <w:rsid w:val="00A44D8E"/>
    <w:rsid w:val="00A64CC3"/>
    <w:rsid w:val="00A64F03"/>
    <w:rsid w:val="00A703C0"/>
    <w:rsid w:val="00A80E55"/>
    <w:rsid w:val="00A95BD6"/>
    <w:rsid w:val="00AA70CB"/>
    <w:rsid w:val="00AB303B"/>
    <w:rsid w:val="00AC0A4E"/>
    <w:rsid w:val="00AC155C"/>
    <w:rsid w:val="00B66995"/>
    <w:rsid w:val="00B7428E"/>
    <w:rsid w:val="00B75AEC"/>
    <w:rsid w:val="00B8460B"/>
    <w:rsid w:val="00B852A5"/>
    <w:rsid w:val="00B90D7B"/>
    <w:rsid w:val="00B953EF"/>
    <w:rsid w:val="00BA502E"/>
    <w:rsid w:val="00BF344B"/>
    <w:rsid w:val="00C0092E"/>
    <w:rsid w:val="00C105E3"/>
    <w:rsid w:val="00C10F47"/>
    <w:rsid w:val="00C12DA5"/>
    <w:rsid w:val="00C145B6"/>
    <w:rsid w:val="00C51430"/>
    <w:rsid w:val="00C52AF7"/>
    <w:rsid w:val="00C83441"/>
    <w:rsid w:val="00C85475"/>
    <w:rsid w:val="00CA76E4"/>
    <w:rsid w:val="00CB2DD1"/>
    <w:rsid w:val="00CD6799"/>
    <w:rsid w:val="00D571D1"/>
    <w:rsid w:val="00D5753D"/>
    <w:rsid w:val="00DA4448"/>
    <w:rsid w:val="00DA4CB8"/>
    <w:rsid w:val="00DC20C2"/>
    <w:rsid w:val="00DC5E25"/>
    <w:rsid w:val="00DE288A"/>
    <w:rsid w:val="00DE7546"/>
    <w:rsid w:val="00DF093A"/>
    <w:rsid w:val="00DF0AEC"/>
    <w:rsid w:val="00DF5896"/>
    <w:rsid w:val="00E0474F"/>
    <w:rsid w:val="00E05EF5"/>
    <w:rsid w:val="00E17159"/>
    <w:rsid w:val="00E325FD"/>
    <w:rsid w:val="00E35C36"/>
    <w:rsid w:val="00E73327"/>
    <w:rsid w:val="00E976C6"/>
    <w:rsid w:val="00EA0386"/>
    <w:rsid w:val="00EC223E"/>
    <w:rsid w:val="00EF1EAD"/>
    <w:rsid w:val="00F23AD4"/>
    <w:rsid w:val="00F26BFB"/>
    <w:rsid w:val="00F4171B"/>
    <w:rsid w:val="00FB46F2"/>
    <w:rsid w:val="00FC1F44"/>
    <w:rsid w:val="00FC3AB0"/>
    <w:rsid w:val="00FF5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1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502E"/>
    <w:pPr>
      <w:ind w:left="720"/>
      <w:contextualSpacing/>
    </w:pPr>
  </w:style>
  <w:style w:type="paragraph" w:customStyle="1" w:styleId="c1">
    <w:name w:val="c1"/>
    <w:basedOn w:val="a"/>
    <w:rsid w:val="00984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4ED5"/>
  </w:style>
  <w:style w:type="paragraph" w:customStyle="1" w:styleId="Default">
    <w:name w:val="Default"/>
    <w:rsid w:val="002E0B3E"/>
    <w:pPr>
      <w:autoSpaceDE w:val="0"/>
      <w:autoSpaceDN w:val="0"/>
      <w:adjustRightInd w:val="0"/>
      <w:spacing w:after="0" w:line="240" w:lineRule="auto"/>
    </w:pPr>
    <w:rPr>
      <w:rFonts w:ascii="AAAAAL+ArialMT" w:hAnsi="AAAAAL+ArialMT" w:cs="AAAAAL+ArialMT"/>
      <w:color w:val="000000"/>
      <w:sz w:val="24"/>
      <w:szCs w:val="24"/>
    </w:rPr>
  </w:style>
  <w:style w:type="paragraph" w:customStyle="1" w:styleId="c6">
    <w:name w:val="c6"/>
    <w:basedOn w:val="a"/>
    <w:rsid w:val="00523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84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84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84AA3"/>
  </w:style>
  <w:style w:type="paragraph" w:styleId="a7">
    <w:name w:val="footer"/>
    <w:basedOn w:val="a"/>
    <w:link w:val="a8"/>
    <w:uiPriority w:val="99"/>
    <w:unhideWhenUsed/>
    <w:rsid w:val="00884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4A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033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1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Четыровка</cp:lastModifiedBy>
  <cp:revision>75</cp:revision>
  <cp:lastPrinted>2024-03-12T12:31:00Z</cp:lastPrinted>
  <dcterms:created xsi:type="dcterms:W3CDTF">2024-02-04T15:21:00Z</dcterms:created>
  <dcterms:modified xsi:type="dcterms:W3CDTF">2024-03-19T03:48:00Z</dcterms:modified>
</cp:coreProperties>
</file>